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C426E" w14:textId="77777777" w:rsidR="00B35F78" w:rsidRDefault="00B35F78" w:rsidP="00B35F78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 xml:space="preserve">ประชุมเตรียมคณะทำงานเพื่อ </w:t>
      </w:r>
      <w:r w:rsidRPr="00B35F78">
        <w:rPr>
          <w:rFonts w:ascii="AngsanaUPC" w:hAnsi="AngsanaUPC" w:cs="AngsanaUPC"/>
          <w:b/>
          <w:bCs/>
          <w:sz w:val="32"/>
          <w:szCs w:val="32"/>
        </w:rPr>
        <w:t xml:space="preserve">Work Shop Matching Network  </w:t>
      </w:r>
      <w:r w:rsidRPr="00B35F78">
        <w:rPr>
          <w:rFonts w:ascii="AngsanaUPC" w:hAnsi="AngsanaUPC" w:cs="AngsanaUPC"/>
          <w:b/>
          <w:bCs/>
          <w:sz w:val="32"/>
          <w:szCs w:val="32"/>
          <w:cs/>
        </w:rPr>
        <w:t xml:space="preserve">ครั้งที่ 1  </w:t>
      </w:r>
    </w:p>
    <w:p w14:paraId="23049460" w14:textId="080D423E" w:rsidR="00B35F78" w:rsidRPr="00B35F78" w:rsidRDefault="00B35F78" w:rsidP="00B35F78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 xml:space="preserve">(ความมั่นคงทางอาหาร </w:t>
      </w:r>
      <w:r w:rsidRPr="00B35F78">
        <w:rPr>
          <w:rFonts w:ascii="AngsanaUPC" w:hAnsi="AngsanaUPC" w:cs="AngsanaUPC"/>
          <w:b/>
          <w:bCs/>
          <w:sz w:val="32"/>
          <w:szCs w:val="32"/>
        </w:rPr>
        <w:t xml:space="preserve">, </w:t>
      </w:r>
      <w:r w:rsidRPr="00B35F78">
        <w:rPr>
          <w:rFonts w:ascii="AngsanaUPC" w:hAnsi="AngsanaUPC" w:cs="AngsanaUPC"/>
          <w:b/>
          <w:bCs/>
          <w:sz w:val="32"/>
          <w:szCs w:val="32"/>
          <w:cs/>
        </w:rPr>
        <w:t xml:space="preserve">ความมั่นคงทางสิ่งแวดล้อม </w:t>
      </w:r>
      <w:r w:rsidRPr="00B35F78">
        <w:rPr>
          <w:rFonts w:ascii="AngsanaUPC" w:hAnsi="AngsanaUPC" w:cs="AngsanaUPC"/>
          <w:b/>
          <w:bCs/>
          <w:sz w:val="32"/>
          <w:szCs w:val="32"/>
        </w:rPr>
        <w:t xml:space="preserve">, </w:t>
      </w: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ความมั่นคงทางมนุษย์)</w:t>
      </w:r>
    </w:p>
    <w:p w14:paraId="09B23219" w14:textId="57255A22" w:rsidR="00764FC2" w:rsidRPr="00B35F78" w:rsidRDefault="00764FC2" w:rsidP="00B35F78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วันที่ 15 สิงหาคม 2563</w:t>
      </w:r>
    </w:p>
    <w:p w14:paraId="574D8E73" w14:textId="7FB2F48D" w:rsidR="00764FC2" w:rsidRPr="00B35F78" w:rsidRDefault="00764FC2" w:rsidP="00B35F78">
      <w:pPr>
        <w:pBdr>
          <w:bottom w:val="single" w:sz="6" w:space="1" w:color="auto"/>
        </w:pBd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สมาคมสื่อชุมชนภาคใต้นครศรีธรรมราช ต.ปากพูน อ.เมือง จ.นครศรีธรรมราช</w:t>
      </w:r>
    </w:p>
    <w:p w14:paraId="0F5CAFA0" w14:textId="77777777" w:rsidR="00B35F78" w:rsidRDefault="00B35F78" w:rsidP="00F94C76">
      <w:pPr>
        <w:spacing w:after="0"/>
        <w:rPr>
          <w:rFonts w:ascii="AngsanaUPC" w:hAnsi="AngsanaUPC" w:cs="AngsanaUPC"/>
          <w:color w:val="000000"/>
          <w:sz w:val="32"/>
          <w:szCs w:val="32"/>
        </w:rPr>
      </w:pPr>
    </w:p>
    <w:p w14:paraId="6D39EC1B" w14:textId="111BF415" w:rsidR="00F94C76" w:rsidRPr="00B35F78" w:rsidRDefault="00F94C76" w:rsidP="00F94C76">
      <w:pPr>
        <w:spacing w:after="0"/>
        <w:rPr>
          <w:rFonts w:ascii="AngsanaUPC" w:hAnsi="AngsanaUPC" w:cs="AngsanaUPC"/>
          <w:color w:val="000000"/>
          <w:sz w:val="32"/>
          <w:szCs w:val="32"/>
          <w:cs/>
        </w:rPr>
      </w:pPr>
      <w:r w:rsidRPr="00B35F78">
        <w:rPr>
          <w:rFonts w:ascii="AngsanaUPC" w:hAnsi="AngsanaUPC" w:cs="AngsanaUPC"/>
          <w:color w:val="000000"/>
          <w:sz w:val="32"/>
          <w:szCs w:val="32"/>
          <w:cs/>
        </w:rPr>
        <w:t>วัตถุประสงค์</w:t>
      </w:r>
    </w:p>
    <w:p w14:paraId="4391DB94" w14:textId="07E2913D" w:rsidR="00F94C76" w:rsidRPr="00B35F78" w:rsidRDefault="00F94C76" w:rsidP="00F94C76">
      <w:pPr>
        <w:pStyle w:val="a3"/>
        <w:numPr>
          <w:ilvl w:val="0"/>
          <w:numId w:val="4"/>
        </w:numPr>
        <w:spacing w:after="0"/>
        <w:rPr>
          <w:rFonts w:ascii="AngsanaUPC" w:hAnsi="AngsanaUPC" w:cs="AngsanaUPC"/>
          <w:color w:val="000000"/>
          <w:sz w:val="32"/>
          <w:szCs w:val="32"/>
        </w:rPr>
      </w:pPr>
      <w:r w:rsidRPr="00B35F78">
        <w:rPr>
          <w:rFonts w:ascii="AngsanaUPC" w:hAnsi="AngsanaUPC" w:cs="AngsanaUPC"/>
          <w:color w:val="000000"/>
          <w:sz w:val="32"/>
          <w:szCs w:val="32"/>
          <w:cs/>
        </w:rPr>
        <w:t>เพื่อกำหนด</w:t>
      </w:r>
      <w:proofErr w:type="spellStart"/>
      <w:r w:rsidRPr="00B35F78">
        <w:rPr>
          <w:rFonts w:ascii="AngsanaUPC" w:hAnsi="AngsanaUPC" w:cs="AngsanaUPC"/>
          <w:color w:val="000000"/>
          <w:sz w:val="32"/>
          <w:szCs w:val="32"/>
          <w:cs/>
        </w:rPr>
        <w:t>ปฎิ</w:t>
      </w:r>
      <w:proofErr w:type="spellEnd"/>
      <w:r w:rsidRPr="00B35F78">
        <w:rPr>
          <w:rFonts w:ascii="AngsanaUPC" w:hAnsi="AngsanaUPC" w:cs="AngsanaUPC"/>
          <w:color w:val="000000"/>
          <w:sz w:val="32"/>
          <w:szCs w:val="32"/>
          <w:cs/>
        </w:rPr>
        <w:t>ทินดำเนินงาน/แผนงานสื่อสารสาธารณะ เครือข่ายสื่อสร้างสุขภาคใต้</w:t>
      </w:r>
    </w:p>
    <w:p w14:paraId="78AA9C71" w14:textId="4FADFACC" w:rsidR="00B02805" w:rsidRPr="00D124A2" w:rsidRDefault="00F80201" w:rsidP="00B02805">
      <w:pPr>
        <w:pStyle w:val="a3"/>
        <w:numPr>
          <w:ilvl w:val="0"/>
          <w:numId w:val="4"/>
        </w:numPr>
        <w:spacing w:after="0"/>
        <w:rPr>
          <w:rFonts w:ascii="AngsanaUPC" w:hAnsi="AngsanaUPC" w:cs="AngsanaUPC"/>
          <w:color w:val="000000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 xml:space="preserve">เพื่อออกแบบเวที </w:t>
      </w:r>
      <w:r w:rsidRPr="00B35F78">
        <w:rPr>
          <w:rFonts w:ascii="AngsanaUPC" w:hAnsi="AngsanaUPC" w:cs="AngsanaUPC"/>
          <w:sz w:val="32"/>
          <w:szCs w:val="32"/>
        </w:rPr>
        <w:t>work shop matching network</w:t>
      </w:r>
      <w:r w:rsidRPr="00B35F78">
        <w:rPr>
          <w:rFonts w:ascii="AngsanaUPC" w:hAnsi="AngsanaUPC" w:cs="AngsanaUPC"/>
          <w:sz w:val="32"/>
          <w:szCs w:val="32"/>
          <w:cs/>
        </w:rPr>
        <w:t xml:space="preserve"> ครั้งที่1 </w:t>
      </w:r>
      <w:r w:rsidR="00F94C76" w:rsidRPr="00B35F78">
        <w:rPr>
          <w:rFonts w:ascii="AngsanaUPC" w:hAnsi="AngsanaUPC" w:cs="AngsanaUPC"/>
          <w:color w:val="000000"/>
          <w:sz w:val="32"/>
          <w:szCs w:val="32"/>
          <w:cs/>
        </w:rPr>
        <w:t xml:space="preserve">เครือข่ายสุขภาพภาคใต้เพื่อการออกแบบการสื่อสารสุขภาพ  วันที่ </w:t>
      </w:r>
      <w:r w:rsidR="00F94C76" w:rsidRPr="00B35F78">
        <w:rPr>
          <w:rFonts w:ascii="AngsanaUPC" w:hAnsi="AngsanaUPC" w:cs="AngsanaUPC"/>
          <w:color w:val="000000"/>
          <w:sz w:val="32"/>
          <w:szCs w:val="32"/>
        </w:rPr>
        <w:t xml:space="preserve">20-21 </w:t>
      </w:r>
      <w:r w:rsidR="00F94C76" w:rsidRPr="00B35F78">
        <w:rPr>
          <w:rFonts w:ascii="AngsanaUPC" w:hAnsi="AngsanaUPC" w:cs="AngsanaUPC"/>
          <w:color w:val="000000"/>
          <w:sz w:val="32"/>
          <w:szCs w:val="32"/>
          <w:cs/>
        </w:rPr>
        <w:t xml:space="preserve">สิงหาคม </w:t>
      </w:r>
      <w:r w:rsidR="00B02805" w:rsidRPr="00B35F78">
        <w:rPr>
          <w:rFonts w:ascii="AngsanaUPC" w:hAnsi="AngsanaUPC" w:cs="AngsanaUPC"/>
          <w:color w:val="000000"/>
          <w:sz w:val="32"/>
          <w:szCs w:val="32"/>
        </w:rPr>
        <w:t>256</w:t>
      </w:r>
      <w:r w:rsidR="00B02805" w:rsidRPr="00B35F78">
        <w:rPr>
          <w:rFonts w:ascii="AngsanaUPC" w:hAnsi="AngsanaUPC" w:cs="AngsanaUPC"/>
          <w:color w:val="000000"/>
          <w:sz w:val="32"/>
          <w:szCs w:val="32"/>
          <w:cs/>
        </w:rPr>
        <w:t>3</w:t>
      </w:r>
    </w:p>
    <w:p w14:paraId="5362E025" w14:textId="06B95CB4" w:rsidR="001E3218" w:rsidRPr="00B35F78" w:rsidRDefault="00406281" w:rsidP="001E3218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proofErr w:type="spellStart"/>
      <w:r w:rsidRPr="00B35F78">
        <w:rPr>
          <w:rFonts w:ascii="AngsanaUPC" w:hAnsi="AngsanaUPC" w:cs="AngsanaUPC"/>
          <w:b/>
          <w:bCs/>
          <w:color w:val="000000"/>
          <w:sz w:val="32"/>
          <w:szCs w:val="32"/>
          <w:cs/>
        </w:rPr>
        <w:t>ปฎิ</w:t>
      </w:r>
      <w:proofErr w:type="spellEnd"/>
      <w:r w:rsidRPr="00B35F78">
        <w:rPr>
          <w:rFonts w:ascii="AngsanaUPC" w:hAnsi="AngsanaUPC" w:cs="AngsanaUPC"/>
          <w:b/>
          <w:bCs/>
          <w:color w:val="000000"/>
          <w:sz w:val="32"/>
          <w:szCs w:val="32"/>
          <w:cs/>
        </w:rPr>
        <w:t>ทินดำเนินงาน/แผนงานสื่อสารสาธารณะ เครือข่ายสื่อสร้างสุขภาคใต้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B3DF5" w:rsidRPr="00B35F78" w14:paraId="270AAEED" w14:textId="77777777" w:rsidTr="009E4FDB">
        <w:tc>
          <w:tcPr>
            <w:tcW w:w="10490" w:type="dxa"/>
          </w:tcPr>
          <w:p w14:paraId="74ACDF98" w14:textId="6B790820" w:rsidR="004B3DF5" w:rsidRPr="00B35F78" w:rsidRDefault="004B3DF5" w:rsidP="00F94C76">
            <w:pPr>
              <w:tabs>
                <w:tab w:val="left" w:pos="1139"/>
              </w:tabs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ab/>
            </w:r>
            <w:proofErr w:type="spellStart"/>
            <w:r w:rsidRPr="00B35F78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ปฎิ</w:t>
            </w:r>
            <w:proofErr w:type="spellEnd"/>
            <w:r w:rsidRPr="00B35F78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ทินดำเนินงาน/แผนงานสื่อสารสาธารณะ เครือข่ายสื่อสร้างสุขภาคใต้</w:t>
            </w:r>
          </w:p>
        </w:tc>
      </w:tr>
      <w:tr w:rsidR="004B3DF5" w:rsidRPr="00B35F78" w14:paraId="13DEBEF5" w14:textId="77777777" w:rsidTr="009E4FDB">
        <w:tc>
          <w:tcPr>
            <w:tcW w:w="10490" w:type="dxa"/>
          </w:tcPr>
          <w:p w14:paraId="5FE5725E" w14:textId="1EC8C2AC" w:rsidR="004B3DF5" w:rsidRPr="00B35F78" w:rsidRDefault="00D124A2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2EA12" wp14:editId="59B0B647">
                      <wp:simplePos x="0" y="0"/>
                      <wp:positionH relativeFrom="column">
                        <wp:posOffset>4962549</wp:posOffset>
                      </wp:positionH>
                      <wp:positionV relativeFrom="paragraph">
                        <wp:posOffset>175715</wp:posOffset>
                      </wp:positionV>
                      <wp:extent cx="1573530" cy="786765"/>
                      <wp:effectExtent l="0" t="0" r="26670" b="1333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530" cy="786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AA9AA0" w14:textId="77777777" w:rsidR="004B3DF5" w:rsidRPr="00D124A2" w:rsidRDefault="004B3DF5" w:rsidP="004B3DF5">
                                  <w:pPr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วันที่ 12 ตุลาคม 2563 เวทีสมัชชาออนไลน์  เตรียมข้อมูลออนไลน์ประเด็นอาหาร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390.75pt;margin-top:13.85pt;width:123.9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" fillcolor="window" strokeweight=".5pt">
                      <v:textbox>
                        <w:txbxContent>
                          <w:p w14:paraId="36AA9AA0" w14:textId="77777777" w:rsidR="004B3DF5" w:rsidRPr="00D124A2" w:rsidRDefault="004B3DF5" w:rsidP="004B3DF5">
                            <w:pPr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วันที่ 12 ตุลาคม 2563 เวทีสมัชชาออนไลน์  เตรียมข้อมูลออนไลน์ประเด็นอาหาร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9C5E3" wp14:editId="76A0919D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167005</wp:posOffset>
                      </wp:positionV>
                      <wp:extent cx="1581150" cy="1112520"/>
                      <wp:effectExtent l="0" t="0" r="19050" b="114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C1AFFE" w14:textId="623C80E7" w:rsidR="004B3DF5" w:rsidRPr="00D124A2" w:rsidRDefault="004B3DF5" w:rsidP="00745D46">
                                  <w:pPr>
                                    <w:spacing w:after="0"/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วันที่ 6-7 สิงหา</w:t>
                                  </w:r>
                                  <w:r w:rsidR="00D124A2">
                                    <w:rPr>
                                      <w:rFonts w:ascii="AngsanaUPC" w:hAnsi="AngsanaUPC" w:cs="AngsanaUPC" w:hint="cs"/>
                                      <w:sz w:val="26"/>
                                      <w:szCs w:val="26"/>
                                      <w:cs/>
                                    </w:rPr>
                                    <w:t>ค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ม 2563 </w:t>
                                  </w:r>
                                </w:p>
                                <w:p w14:paraId="5D899517" w14:textId="3D1549AC" w:rsidR="004B3DF5" w:rsidRPr="00D124A2" w:rsidRDefault="004B3DF5" w:rsidP="00745D46">
                                  <w:pPr>
                                    <w:spacing w:after="0"/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เวที</w:t>
                                  </w:r>
                                  <w:r w:rsidR="00745D46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 work shop matching network </w:t>
                                  </w:r>
                                  <w:r w:rsidR="00E84C22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ประเด็นย่อย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ลิ</w:t>
                                  </w:r>
                                  <w:proofErr w:type="spellStart"/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กอร์</w:t>
                                  </w:r>
                                  <w:proofErr w:type="spellEnd"/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+</w:t>
                                  </w:r>
                                  <w:proofErr w:type="spellStart"/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ไสห</w:t>
                                  </w:r>
                                  <w:proofErr w:type="spellEnd"/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ร้า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129.2pt;margin-top:13.15pt;width:124.5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" fillcolor="window" strokeweight=".5pt">
                      <v:textbox>
                        <w:txbxContent>
                          <w:p w14:paraId="6CC1AFFE" w14:textId="623C80E7" w:rsidR="004B3DF5" w:rsidRPr="00D124A2" w:rsidRDefault="004B3DF5" w:rsidP="00745D46">
                            <w:pPr>
                              <w:spacing w:after="0"/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วันที่ 6-7 สิงหา</w:t>
                            </w:r>
                            <w:r w:rsidR="00D124A2">
                              <w:rPr>
                                <w:rFonts w:ascii="AngsanaUPC" w:hAnsi="AngsanaUPC" w:cs="AngsanaUPC" w:hint="cs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ม 2563 </w:t>
                            </w:r>
                          </w:p>
                          <w:p w14:paraId="5D899517" w14:textId="3D1549AC" w:rsidR="004B3DF5" w:rsidRPr="00D124A2" w:rsidRDefault="004B3DF5" w:rsidP="00745D46">
                            <w:pPr>
                              <w:spacing w:after="0"/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เวที</w:t>
                            </w:r>
                            <w:r w:rsidR="00745D46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 work shop matching network </w:t>
                            </w:r>
                            <w:r w:rsidR="00E84C22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ประเด็นย่อย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ลิ</w:t>
                            </w:r>
                            <w:proofErr w:type="spellStart"/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กอร์</w:t>
                            </w:r>
                            <w:proofErr w:type="spellEnd"/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+</w:t>
                            </w:r>
                            <w:proofErr w:type="spellStart"/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ไสห</w:t>
                            </w:r>
                            <w:proofErr w:type="spellEnd"/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ร้า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511"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508130" wp14:editId="2FB3AC9C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88265</wp:posOffset>
                      </wp:positionV>
                      <wp:extent cx="19050" cy="6010275"/>
                      <wp:effectExtent l="19050" t="19050" r="19050" b="28575"/>
                      <wp:wrapNone/>
                      <wp:docPr id="36" name="ตัวเชื่อมต่อ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0102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664384" id="ตัวเชื่อมต่อตรง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pt,6.95pt" to="388.3pt,4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" strokecolor="#ed7d31" strokeweight="3pt">
                      <v:stroke joinstyle="miter"/>
                    </v:line>
                  </w:pict>
                </mc:Fallback>
              </mc:AlternateContent>
            </w:r>
            <w:r w:rsidR="00BB0511"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3D3B67" wp14:editId="4FAE967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88264</wp:posOffset>
                      </wp:positionV>
                      <wp:extent cx="38100" cy="6048375"/>
                      <wp:effectExtent l="19050" t="19050" r="19050" b="28575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0483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F73851" id="ตัวเชื่อมต่อตรง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05pt,6.95pt" to="260.05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" strokecolor="#ed7d31" strokeweight="3pt">
                      <v:stroke joinstyle="miter"/>
                    </v:line>
                  </w:pict>
                </mc:Fallback>
              </mc:AlternateContent>
            </w:r>
            <w:r w:rsidR="00BB0511"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21671" wp14:editId="1450AF60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97789</wp:posOffset>
                      </wp:positionV>
                      <wp:extent cx="38100" cy="6067425"/>
                      <wp:effectExtent l="19050" t="19050" r="19050" b="28575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0674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6E4092" id="ตัวเชื่อมต่อตรง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7.7pt" to="126.55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" strokecolor="#ed7d31" strokeweight="3pt">
                      <v:stroke joinstyle="miter"/>
                    </v:line>
                  </w:pict>
                </mc:Fallback>
              </mc:AlternateContent>
            </w:r>
            <w:r w:rsidR="00AB04B0"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1171B" wp14:editId="34F8EFC5">
                      <wp:simplePos x="0" y="0"/>
                      <wp:positionH relativeFrom="column">
                        <wp:posOffset>442</wp:posOffset>
                      </wp:positionH>
                      <wp:positionV relativeFrom="paragraph">
                        <wp:posOffset>174128</wp:posOffset>
                      </wp:positionV>
                      <wp:extent cx="1510748" cy="818515"/>
                      <wp:effectExtent l="0" t="0" r="13335" b="1968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748" cy="8185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191FF0" w14:textId="28839F0E" w:rsidR="004B3DF5" w:rsidRPr="00D124A2" w:rsidRDefault="004B3DF5" w:rsidP="004B3DF5">
                                  <w:pPr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วันที่ 20-21กรกฎาคม 2563 เวที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Map</w:t>
                                  </w:r>
                                  <w:r w:rsidR="006D5BE1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ing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เครือข่ายสื่อและเครือข่ายสุขภาพ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.05pt;margin-top:13.7pt;width:118.9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" fillcolor="window" strokeweight=".5pt">
                      <v:textbox>
                        <w:txbxContent>
                          <w:p w14:paraId="35191FF0" w14:textId="28839F0E" w:rsidR="004B3DF5" w:rsidRPr="00D124A2" w:rsidRDefault="004B3DF5" w:rsidP="004B3DF5">
                            <w:pPr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วันที่ 20-21กรกฎาคม 2563 เวที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Map</w:t>
                            </w:r>
                            <w:r w:rsidR="006D5BE1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p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ing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เครือข่ายสื่อและเครือข่ายสุขภาพ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4B0"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55377" wp14:editId="16E10F16">
                      <wp:simplePos x="0" y="0"/>
                      <wp:positionH relativeFrom="column">
                        <wp:posOffset>3316136</wp:posOffset>
                      </wp:positionH>
                      <wp:positionV relativeFrom="paragraph">
                        <wp:posOffset>174128</wp:posOffset>
                      </wp:positionV>
                      <wp:extent cx="1526650" cy="786765"/>
                      <wp:effectExtent l="0" t="0" r="16510" b="1333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6650" cy="786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38BB91" w14:textId="77777777" w:rsidR="004B3DF5" w:rsidRPr="00D124A2" w:rsidRDefault="004B3DF5" w:rsidP="004B3DF5">
                                  <w:pPr>
                                    <w:spacing w:after="0"/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bookmarkStart w:id="0" w:name="_Hlk48300527"/>
                                  <w:bookmarkStart w:id="1" w:name="_Hlk48300528"/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วันที่ 12 กันยายน 2563 เวทีสมัชชาออนไลน์  เตรียมข้อมูลออนไลน์ประเด็นอาหาร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261.1pt;margin-top:13.7pt;width:120.2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" fillcolor="window" strokeweight=".5pt">
                      <v:textbox>
                        <w:txbxContent>
                          <w:p w14:paraId="1638BB91" w14:textId="77777777" w:rsidR="004B3DF5" w:rsidRPr="00D124A2" w:rsidRDefault="004B3DF5" w:rsidP="004B3DF5">
                            <w:pPr>
                              <w:spacing w:after="0"/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bookmarkStart w:id="2" w:name="_Hlk48300527"/>
                            <w:bookmarkStart w:id="3" w:name="_Hlk48300528"/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วันที่ 12 กันยายน 2563 เวทีสมัชชาออนไลน์  เตรียมข้อมูลออนไลน์ประเด็นอาหาร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6169CD" w14:textId="4DF82A7F" w:rsidR="004B3DF5" w:rsidRPr="00B35F78" w:rsidRDefault="004B3DF5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  <w:p w14:paraId="3424954C" w14:textId="16CC3E4E" w:rsidR="004B3DF5" w:rsidRPr="00B35F78" w:rsidRDefault="00D124A2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9165C" wp14:editId="347EE58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364490</wp:posOffset>
                      </wp:positionV>
                      <wp:extent cx="6464300" cy="555625"/>
                      <wp:effectExtent l="0" t="19050" r="31750" b="34925"/>
                      <wp:wrapNone/>
                      <wp:docPr id="21" name="ลูกศร: ขว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300" cy="55562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D06E88" w14:textId="17B4A31F" w:rsidR="004B3DF5" w:rsidRPr="00226848" w:rsidRDefault="004B3DF5" w:rsidP="004B3DF5">
                                  <w:pPr>
                                    <w:ind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กรกฎาคม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EE21E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สิงหาคม</w:t>
                                  </w:r>
                                  <w:r w:rsidR="00F94C76"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F94C76"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กันยายน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</w:r>
                                  <w:r w:rsidR="00EE21E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ตุลาคม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ลูกศร: ขวา 21" o:spid="_x0000_s1030" type="#_x0000_t13" style="position:absolute;margin-left:5.4pt;margin-top:28.7pt;width:509pt;height:4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" adj="20672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14:paraId="09D06E88" w14:textId="17B4A31F" w:rsidR="004B3DF5" w:rsidRPr="00226848" w:rsidRDefault="004B3DF5" w:rsidP="004B3DF5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กรกฎาคม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EE21E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สิงหาคม</w:t>
                            </w:r>
                            <w:r w:rsidR="00F94C76"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F94C76"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กันยายน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EE21E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ตุลาคม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804472" w14:textId="1993F65E" w:rsidR="004B3DF5" w:rsidRPr="00B35F78" w:rsidRDefault="00D124A2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0535AC" wp14:editId="5C5F4272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410210</wp:posOffset>
                      </wp:positionV>
                      <wp:extent cx="1557655" cy="715010"/>
                      <wp:effectExtent l="0" t="0" r="23495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715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82967" w14:textId="3270C101" w:rsidR="009E4FDB" w:rsidRPr="00D124A2" w:rsidRDefault="009E4FDB" w:rsidP="009E4FDB">
                                  <w:pPr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วันที่ </w:t>
                                  </w:r>
                                  <w:r w:rsidR="009B5792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ตุลา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คม 2563 เวที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388.1pt;margin-top:32.3pt;width:122.65pt;height:5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" fillcolor="window" strokeweight=".5pt">
                      <v:textbox>
                        <w:txbxContent>
                          <w:p w14:paraId="6AD82967" w14:textId="3270C101" w:rsidR="009E4FDB" w:rsidRPr="00D124A2" w:rsidRDefault="009E4FDB" w:rsidP="009E4FDB">
                            <w:pPr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วันที่ </w:t>
                            </w:r>
                            <w:r w:rsidR="009B5792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ตุลา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คม 2563 เวที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4D64B9" wp14:editId="5E69AF43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410845</wp:posOffset>
                      </wp:positionV>
                      <wp:extent cx="1557655" cy="715010"/>
                      <wp:effectExtent l="0" t="0" r="23495" b="279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715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10501" w14:textId="38D52EF6" w:rsidR="009E4FDB" w:rsidRPr="00D124A2" w:rsidRDefault="009E4FDB" w:rsidP="009E4FDB">
                                  <w:pPr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วันที่  </w:t>
                                  </w:r>
                                  <w:r w:rsidR="009B5792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กันยายน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 2563 เวที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261.1pt;margin-top:32.35pt;width:122.65pt;height:5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" fillcolor="window" strokeweight=".5pt">
                      <v:textbox>
                        <w:txbxContent>
                          <w:p w14:paraId="62110501" w14:textId="38D52EF6" w:rsidR="009E4FDB" w:rsidRPr="00D124A2" w:rsidRDefault="009E4FDB" w:rsidP="009E4FDB">
                            <w:pPr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วันที่  </w:t>
                            </w:r>
                            <w:r w:rsidR="009B5792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กันยายน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 2563 เวที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71982E" wp14:editId="1C221300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409575</wp:posOffset>
                      </wp:positionV>
                      <wp:extent cx="1565910" cy="922655"/>
                      <wp:effectExtent l="0" t="0" r="15240" b="1079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910" cy="922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63BBA7" w14:textId="1628B37B" w:rsidR="004B3DF5" w:rsidRPr="00D124A2" w:rsidRDefault="004B3DF5" w:rsidP="004B3DF5">
                                  <w:pPr>
                                    <w:spacing w:after="0" w:line="240" w:lineRule="auto"/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วันที่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11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สิงหา</w:t>
                                  </w:r>
                                  <w:r w:rsidR="009E4FDB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ค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ม 2563 เวทีซ่อม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Map</w:t>
                                  </w:r>
                                  <w:r w:rsidR="00F05BCD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ing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เครือข่ายสื่อ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ครั้งที่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128.55pt;margin-top:32.25pt;width:123.3pt;height:7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" fillcolor="window" strokeweight=".5pt">
                      <v:textbox>
                        <w:txbxContent>
                          <w:p w14:paraId="0563BBA7" w14:textId="1628B37B" w:rsidR="004B3DF5" w:rsidRPr="00D124A2" w:rsidRDefault="004B3DF5" w:rsidP="004B3DF5">
                            <w:pPr>
                              <w:spacing w:after="0" w:line="240" w:lineRule="auto"/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วันที่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11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สิงหา</w:t>
                            </w:r>
                            <w:r w:rsidR="009E4FDB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ม 2563 เวทีซ่อม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Map</w:t>
                            </w:r>
                            <w:r w:rsidR="00F05BCD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p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ing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เครือข่ายสื่อ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ครั้งที่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ECEB7" w14:textId="5A1FF379" w:rsidR="004B3DF5" w:rsidRPr="00B35F78" w:rsidRDefault="004B3DF5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  <w:p w14:paraId="09DCFB5B" w14:textId="5715005B" w:rsidR="004B3DF5" w:rsidRPr="00B35F78" w:rsidRDefault="004B3DF5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  <w:p w14:paraId="7DA3805C" w14:textId="795B9FFF" w:rsidR="004B3DF5" w:rsidRPr="00B35F78" w:rsidRDefault="00D124A2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5390A" wp14:editId="4B15E3A9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130810</wp:posOffset>
                      </wp:positionV>
                      <wp:extent cx="1557655" cy="1138555"/>
                      <wp:effectExtent l="0" t="0" r="23495" b="2349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1138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F7CF97" w14:textId="4299B55C" w:rsidR="004B3DF5" w:rsidRPr="00D124A2" w:rsidRDefault="004B3DF5" w:rsidP="004B3DF5">
                                  <w:pPr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วันที่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5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สิงหา</w:t>
                                  </w:r>
                                  <w:r w:rsidR="009E4FDB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ค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ม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2563 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ประชุมออกแบบเวที 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work shop matching </w:t>
                                  </w:r>
                                  <w:r w:rsid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745D46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ne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twork</w:t>
                                  </w:r>
                                  <w:r w:rsidR="00F80201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 ค</w:t>
                                  </w:r>
                                  <w:r w:rsidR="00795564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รั้งที่1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129.2pt;margin-top:10.3pt;width:122.65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" fillcolor="window" strokeweight=".5pt">
                      <v:textbox>
                        <w:txbxContent>
                          <w:p w14:paraId="72F7CF97" w14:textId="4299B55C" w:rsidR="004B3DF5" w:rsidRPr="00D124A2" w:rsidRDefault="004B3DF5" w:rsidP="004B3DF5">
                            <w:pPr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วันที่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1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5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สิงหา</w:t>
                            </w:r>
                            <w:r w:rsidR="009E4FDB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ม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2563 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ประชุมออกแบบเวที 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work shop matching </w:t>
                            </w:r>
                            <w:r w:rsid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5D46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ne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twork</w:t>
                            </w:r>
                            <w:r w:rsidR="00F80201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 ค</w:t>
                            </w:r>
                            <w:r w:rsidR="00795564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รั้งที่1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80535E" w14:textId="3B7BDEB7" w:rsidR="004B3DF5" w:rsidRPr="00B35F78" w:rsidRDefault="004B3DF5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  <w:p w14:paraId="4A0B000F" w14:textId="07DB0BAD" w:rsidR="004B3DF5" w:rsidRPr="00B35F78" w:rsidRDefault="004B3DF5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  <w:p w14:paraId="230E2128" w14:textId="063883AE" w:rsidR="004B3DF5" w:rsidRPr="00B35F78" w:rsidRDefault="00D124A2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FF219D" wp14:editId="333675AE">
                      <wp:simplePos x="0" y="0"/>
                      <wp:positionH relativeFrom="column">
                        <wp:posOffset>1658632</wp:posOffset>
                      </wp:positionH>
                      <wp:positionV relativeFrom="paragraph">
                        <wp:posOffset>63822</wp:posOffset>
                      </wp:positionV>
                      <wp:extent cx="1550035" cy="802257"/>
                      <wp:effectExtent l="0" t="0" r="1206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8022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84F492" w14:textId="32F86507" w:rsidR="001E3218" w:rsidRPr="00D124A2" w:rsidRDefault="001E3218" w:rsidP="001E3218">
                                  <w:pPr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วันที่ 20-21 สิงหา</w:t>
                                  </w:r>
                                  <w:r w:rsidR="009E4FDB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ค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ม 2563 เวที 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work shop matching </w:t>
                                  </w:r>
                                  <w:r w:rsidR="00745D46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 xml:space="preserve">network 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ครั้งที่</w:t>
                                  </w:r>
                                  <w:r w:rsidR="003D779C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margin-left:130.6pt;margin-top:5.05pt;width:122.05pt;height:6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" fillcolor="window" strokeweight=".5pt">
                      <v:textbox>
                        <w:txbxContent>
                          <w:p w14:paraId="2F84F492" w14:textId="32F86507" w:rsidR="001E3218" w:rsidRPr="00D124A2" w:rsidRDefault="001E3218" w:rsidP="001E3218">
                            <w:pPr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วันที่ 20-21 สิงหา</w:t>
                            </w:r>
                            <w:r w:rsidR="009E4FDB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ม 2563 เวที 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work shop matching </w:t>
                            </w:r>
                            <w:r w:rsidR="00745D46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 xml:space="preserve">network 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ครั้งที่</w:t>
                            </w:r>
                            <w:r w:rsidR="003D779C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1ACFF9" w14:textId="6A2AC66D" w:rsidR="004B3DF5" w:rsidRPr="00B35F78" w:rsidRDefault="00D124A2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0F85B3" wp14:editId="6152FA4B">
                      <wp:simplePos x="0" y="0"/>
                      <wp:positionH relativeFrom="column">
                        <wp:posOffset>1668037</wp:posOffset>
                      </wp:positionH>
                      <wp:positionV relativeFrom="paragraph">
                        <wp:posOffset>496773</wp:posOffset>
                      </wp:positionV>
                      <wp:extent cx="1557655" cy="715010"/>
                      <wp:effectExtent l="0" t="0" r="23495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655" cy="715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2FEFD4" w14:textId="10A24E4F" w:rsidR="006D2D74" w:rsidRPr="00D124A2" w:rsidRDefault="006D2D74" w:rsidP="006D2D74">
                                  <w:pPr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</w:rPr>
                                  </w:pP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วันที่  สิงหา</w:t>
                                  </w:r>
                                  <w:r w:rsidR="009E4FDB"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>ค</w:t>
                                  </w:r>
                                  <w:r w:rsidRPr="00D124A2">
                                    <w:rPr>
                                      <w:rFonts w:ascii="AngsanaUPC" w:hAnsi="AngsanaUPC" w:cs="AngsanaUPC"/>
                                      <w:sz w:val="26"/>
                                      <w:szCs w:val="26"/>
                                      <w:cs/>
                                    </w:rPr>
                                    <w:t xml:space="preserve">ม 2563 เวที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6" type="#_x0000_t202" style="position:absolute;margin-left:131.35pt;margin-top:39.1pt;width:122.65pt;height:5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" fillcolor="window" strokeweight=".5pt">
                      <v:textbox>
                        <w:txbxContent>
                          <w:p w14:paraId="4E2FEFD4" w14:textId="10A24E4F" w:rsidR="006D2D74" w:rsidRPr="00D124A2" w:rsidRDefault="006D2D74" w:rsidP="006D2D74">
                            <w:pPr>
                              <w:rPr>
                                <w:rFonts w:ascii="AngsanaUPC" w:hAnsi="AngsanaUPC" w:cs="AngsanaUPC"/>
                                <w:sz w:val="26"/>
                                <w:szCs w:val="26"/>
                              </w:rPr>
                            </w:pP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วันที่  สิงหา</w:t>
                            </w:r>
                            <w:r w:rsidR="009E4FDB"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Pr="00D124A2">
                              <w:rPr>
                                <w:rFonts w:ascii="AngsanaUPC" w:hAnsi="AngsanaUPC" w:cs="AngsanaUPC"/>
                                <w:sz w:val="26"/>
                                <w:szCs w:val="26"/>
                                <w:cs/>
                              </w:rPr>
                              <w:t xml:space="preserve">ม 2563 เวที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C5FB79" w14:textId="7AF0AE3C" w:rsidR="004B3DF5" w:rsidRPr="00B35F78" w:rsidRDefault="004B3DF5" w:rsidP="00F94C76">
            <w:pPr>
              <w:spacing w:before="240"/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  <w:cs/>
              </w:rPr>
              <w:lastRenderedPageBreak/>
              <w:t>ปฏิบัติการทีมสื่อ</w:t>
            </w:r>
          </w:p>
          <w:p w14:paraId="2A4D1119" w14:textId="2D1549EA" w:rsidR="004B3DF5" w:rsidRPr="00B35F78" w:rsidRDefault="001B56CD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4264C" wp14:editId="4E003CA1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203835</wp:posOffset>
                      </wp:positionV>
                      <wp:extent cx="2038350" cy="1073150"/>
                      <wp:effectExtent l="0" t="0" r="19050" b="127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DA3F3A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สิ่งที่ต้องทำ</w:t>
                                  </w:r>
                                </w:p>
                                <w:p w14:paraId="53B87CD2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1. .............   4. ............</w:t>
                                  </w:r>
                                </w:p>
                                <w:p w14:paraId="67995B94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2. ..............  5 ............. </w:t>
                                  </w:r>
                                </w:p>
                                <w:p w14:paraId="015B2E10" w14:textId="2D84FD90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3. .</w:t>
                                  </w:r>
                                  <w:r w:rsidR="001B56CD">
                                    <w:rPr>
                                      <w:rFonts w:hint="cs"/>
                                      <w:cs/>
                                    </w:rPr>
                                    <w:t>.............  6. ............</w:t>
                                  </w:r>
                                </w:p>
                                <w:p w14:paraId="2202C181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7" type="#_x0000_t202" style="position:absolute;margin-left:351.2pt;margin-top:16.05pt;width:160.5pt;height: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" fillcolor="window" strokeweight=".5pt">
                      <v:textbox>
                        <w:txbxContent>
                          <w:p w14:paraId="54DA3F3A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สิ่งที่ต้องทำ</w:t>
                            </w:r>
                          </w:p>
                          <w:p w14:paraId="53B87CD2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1. .............   4. ............</w:t>
                            </w:r>
                          </w:p>
                          <w:p w14:paraId="67995B94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2. ..............  5 ............. </w:t>
                            </w:r>
                          </w:p>
                          <w:p w14:paraId="015B2E10" w14:textId="2D84FD90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3. .</w:t>
                            </w:r>
                            <w:r w:rsidR="001B56CD">
                              <w:rPr>
                                <w:rFonts w:hint="cs"/>
                                <w:cs/>
                              </w:rPr>
                              <w:t xml:space="preserve">.............  6. </w:t>
                            </w:r>
                            <w:r w:rsidR="001B56CD">
                              <w:rPr>
                                <w:rFonts w:hint="cs"/>
                                <w:cs/>
                              </w:rPr>
                              <w:t>............</w:t>
                            </w:r>
                          </w:p>
                          <w:p w14:paraId="2202C181" w14:textId="77777777" w:rsidR="004B3DF5" w:rsidRDefault="004B3DF5" w:rsidP="004B3DF5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179EB9" wp14:editId="20BECC3E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203835</wp:posOffset>
                      </wp:positionV>
                      <wp:extent cx="2047875" cy="1073150"/>
                      <wp:effectExtent l="0" t="0" r="28575" b="127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F3A8D6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สิ่งที่ต้องทำ</w:t>
                                  </w:r>
                                </w:p>
                                <w:p w14:paraId="3FA0D430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1. .............   4. ............</w:t>
                                  </w:r>
                                </w:p>
                                <w:p w14:paraId="17F902FE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2. ..............  5 ............. </w:t>
                                  </w:r>
                                </w:p>
                                <w:p w14:paraId="46F47DAD" w14:textId="1FA1CAE2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3. .</w:t>
                                  </w:r>
                                  <w:r w:rsidR="001B56CD">
                                    <w:rPr>
                                      <w:rFonts w:hint="cs"/>
                                      <w:cs/>
                                    </w:rPr>
                                    <w:t>.............  6. ............</w:t>
                                  </w:r>
                                </w:p>
                                <w:p w14:paraId="2C86208D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8" type="#_x0000_t202" style="position:absolute;margin-left:179.45pt;margin-top:16.05pt;width:161.25pt;height:8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" fillcolor="window" strokeweight=".5pt">
                      <v:textbox>
                        <w:txbxContent>
                          <w:p w14:paraId="15F3A8D6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สิ่งที่ต้องทำ</w:t>
                            </w:r>
                          </w:p>
                          <w:p w14:paraId="3FA0D430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1. .............   4. ............</w:t>
                            </w:r>
                          </w:p>
                          <w:p w14:paraId="17F902FE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2. ..............  5 ............. </w:t>
                            </w:r>
                          </w:p>
                          <w:p w14:paraId="46F47DAD" w14:textId="1FA1CAE2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3. .</w:t>
                            </w:r>
                            <w:r w:rsidR="001B56CD">
                              <w:rPr>
                                <w:rFonts w:hint="cs"/>
                                <w:cs/>
                              </w:rPr>
                              <w:t>.............  6. ............</w:t>
                            </w:r>
                          </w:p>
                          <w:p w14:paraId="2C86208D" w14:textId="77777777" w:rsidR="004B3DF5" w:rsidRDefault="004B3DF5" w:rsidP="004B3DF5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CCA7E" wp14:editId="24C172E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203835</wp:posOffset>
                      </wp:positionV>
                      <wp:extent cx="1981200" cy="1073150"/>
                      <wp:effectExtent l="0" t="0" r="19050" b="127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256025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สิ่งที่ต้องทำ</w:t>
                                  </w:r>
                                </w:p>
                                <w:p w14:paraId="7DE66113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1. .............   4. ............</w:t>
                                  </w:r>
                                </w:p>
                                <w:p w14:paraId="0A271CDA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2. ..............  5 ............. </w:t>
                                  </w:r>
                                </w:p>
                                <w:p w14:paraId="198A8FEB" w14:textId="0D46306D" w:rsidR="004B3DF5" w:rsidRDefault="004B3DF5" w:rsidP="004B3DF5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3. .</w:t>
                                  </w:r>
                                  <w:r w:rsidR="001B56CD">
                                    <w:rPr>
                                      <w:rFonts w:hint="cs"/>
                                      <w:cs/>
                                    </w:rPr>
                                    <w:t>.............  6. ............</w:t>
                                  </w:r>
                                </w:p>
                                <w:p w14:paraId="73BFF11A" w14:textId="77777777" w:rsidR="004B3DF5" w:rsidRDefault="004B3DF5" w:rsidP="004B3DF5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9" type="#_x0000_t202" style="position:absolute;margin-left:9.95pt;margin-top:16.05pt;width:156pt;height: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" fillcolor="window" strokeweight=".5pt">
                      <v:textbox>
                        <w:txbxContent>
                          <w:p w14:paraId="5D256025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สิ่งที่ต้องทำ</w:t>
                            </w:r>
                          </w:p>
                          <w:p w14:paraId="7DE66113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1. .............   4. ............</w:t>
                            </w:r>
                          </w:p>
                          <w:p w14:paraId="0A271CDA" w14:textId="77777777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2. ..............  5 ............. </w:t>
                            </w:r>
                          </w:p>
                          <w:p w14:paraId="198A8FEB" w14:textId="0D46306D" w:rsidR="004B3DF5" w:rsidRDefault="004B3DF5" w:rsidP="004B3DF5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3. .</w:t>
                            </w:r>
                            <w:r w:rsidR="001B56CD">
                              <w:rPr>
                                <w:rFonts w:hint="cs"/>
                                <w:cs/>
                              </w:rPr>
                              <w:t>.............  6. ............</w:t>
                            </w:r>
                          </w:p>
                          <w:p w14:paraId="73BFF11A" w14:textId="77777777" w:rsidR="004B3DF5" w:rsidRDefault="004B3DF5" w:rsidP="004B3DF5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5F78">
              <w:rPr>
                <w:rFonts w:ascii="AngsanaUPC" w:hAnsi="AngsanaUPC" w:cs="AngsanaUP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229AA3" wp14:editId="03B4E2C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6360795" cy="7620"/>
                      <wp:effectExtent l="0" t="95250" r="0" b="10668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079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8" o:spid="_x0000_s1026" type="#_x0000_t32" style="position:absolute;margin-left:3.85pt;margin-top:2.9pt;width:500.85pt;height: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6995B223" w14:textId="3ED29EA0" w:rsidR="004B3DF5" w:rsidRPr="00B35F78" w:rsidRDefault="004B3DF5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  <w:p w14:paraId="311C4042" w14:textId="23D9FF8A" w:rsidR="001E3218" w:rsidRPr="00B35F78" w:rsidRDefault="001E3218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  <w:p w14:paraId="338BC3AE" w14:textId="77777777" w:rsidR="004B3DF5" w:rsidRPr="00B35F78" w:rsidRDefault="004B3DF5" w:rsidP="00F94C76">
            <w:pPr>
              <w:spacing w:before="240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</w:tr>
    </w:tbl>
    <w:p w14:paraId="4711C76E" w14:textId="31300D98" w:rsidR="004B3DF5" w:rsidRPr="00B35F78" w:rsidRDefault="004B3DF5" w:rsidP="004B3DF5">
      <w:pPr>
        <w:rPr>
          <w:rFonts w:ascii="AngsanaUPC" w:hAnsi="AngsanaUPC" w:cs="AngsanaUPC"/>
          <w:sz w:val="32"/>
          <w:szCs w:val="32"/>
        </w:rPr>
      </w:pPr>
    </w:p>
    <w:p w14:paraId="0023C8C3" w14:textId="77777777" w:rsidR="009706BD" w:rsidRPr="00B35F78" w:rsidRDefault="009706BD" w:rsidP="009706BD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กำหนดการ</w:t>
      </w:r>
    </w:p>
    <w:p w14:paraId="488798D6" w14:textId="77777777" w:rsidR="00D124A2" w:rsidRDefault="00D124A2" w:rsidP="00D124A2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D124A2">
        <w:rPr>
          <w:rFonts w:ascii="AngsanaUPC" w:hAnsi="AngsanaUPC" w:cs="AngsanaUPC"/>
          <w:b/>
          <w:bCs/>
          <w:sz w:val="32"/>
          <w:szCs w:val="32"/>
          <w:cs/>
        </w:rPr>
        <w:t xml:space="preserve">ประชุม </w:t>
      </w:r>
      <w:r w:rsidRPr="00D124A2">
        <w:rPr>
          <w:rFonts w:ascii="AngsanaUPC" w:hAnsi="AngsanaUPC" w:cs="AngsanaUPC"/>
          <w:b/>
          <w:bCs/>
          <w:sz w:val="32"/>
          <w:szCs w:val="32"/>
        </w:rPr>
        <w:t xml:space="preserve">Work Shop Matching Network  </w:t>
      </w:r>
      <w:r w:rsidRPr="00D124A2">
        <w:rPr>
          <w:rFonts w:ascii="AngsanaUPC" w:hAnsi="AngsanaUPC" w:cs="AngsanaUPC"/>
          <w:b/>
          <w:bCs/>
          <w:sz w:val="32"/>
          <w:szCs w:val="32"/>
          <w:cs/>
        </w:rPr>
        <w:t xml:space="preserve">ครั้งที่ 1  </w:t>
      </w:r>
    </w:p>
    <w:p w14:paraId="7E591CC5" w14:textId="14FF2A2E" w:rsidR="00D124A2" w:rsidRDefault="00D124A2" w:rsidP="00D124A2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D124A2">
        <w:rPr>
          <w:rFonts w:ascii="AngsanaUPC" w:hAnsi="AngsanaUPC" w:cs="AngsanaUPC"/>
          <w:b/>
          <w:bCs/>
          <w:sz w:val="32"/>
          <w:szCs w:val="32"/>
          <w:cs/>
        </w:rPr>
        <w:t xml:space="preserve">(ความมั่นคงทางอาหาร </w:t>
      </w:r>
      <w:r w:rsidRPr="00D124A2">
        <w:rPr>
          <w:rFonts w:ascii="AngsanaUPC" w:hAnsi="AngsanaUPC" w:cs="AngsanaUPC"/>
          <w:b/>
          <w:bCs/>
          <w:sz w:val="32"/>
          <w:szCs w:val="32"/>
        </w:rPr>
        <w:t xml:space="preserve">, </w:t>
      </w:r>
      <w:r w:rsidRPr="00D124A2">
        <w:rPr>
          <w:rFonts w:ascii="AngsanaUPC" w:hAnsi="AngsanaUPC" w:cs="AngsanaUPC"/>
          <w:b/>
          <w:bCs/>
          <w:sz w:val="32"/>
          <w:szCs w:val="32"/>
          <w:cs/>
        </w:rPr>
        <w:t xml:space="preserve">ความมั่นคงทางสิ่งแวดล้อม </w:t>
      </w:r>
      <w:r w:rsidRPr="00D124A2">
        <w:rPr>
          <w:rFonts w:ascii="AngsanaUPC" w:hAnsi="AngsanaUPC" w:cs="AngsanaUPC"/>
          <w:b/>
          <w:bCs/>
          <w:sz w:val="32"/>
          <w:szCs w:val="32"/>
        </w:rPr>
        <w:t xml:space="preserve">, </w:t>
      </w:r>
      <w:r w:rsidRPr="00D124A2">
        <w:rPr>
          <w:rFonts w:ascii="AngsanaUPC" w:hAnsi="AngsanaUPC" w:cs="AngsanaUPC"/>
          <w:b/>
          <w:bCs/>
          <w:sz w:val="32"/>
          <w:szCs w:val="32"/>
          <w:cs/>
        </w:rPr>
        <w:t>ความมั่นคงทางมนุษย์)</w:t>
      </w:r>
    </w:p>
    <w:p w14:paraId="6FF6864A" w14:textId="77777777" w:rsidR="009706BD" w:rsidRPr="00B35F78" w:rsidRDefault="009706BD" w:rsidP="00D124A2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วันที่ 20</w:t>
      </w:r>
      <w:r w:rsidRPr="00B35F78">
        <w:rPr>
          <w:rFonts w:ascii="AngsanaUPC" w:hAnsi="AngsanaUPC" w:cs="AngsanaUPC"/>
          <w:b/>
          <w:bCs/>
          <w:sz w:val="32"/>
          <w:szCs w:val="32"/>
        </w:rPr>
        <w:t>-21</w:t>
      </w:r>
      <w:r w:rsidRPr="00B35F78">
        <w:rPr>
          <w:rFonts w:ascii="AngsanaUPC" w:hAnsi="AngsanaUPC" w:cs="AngsanaUPC"/>
          <w:b/>
          <w:bCs/>
          <w:sz w:val="32"/>
          <w:szCs w:val="32"/>
          <w:cs/>
        </w:rPr>
        <w:t xml:space="preserve"> สิงหาคม 2563 </w:t>
      </w:r>
    </w:p>
    <w:p w14:paraId="5F8AAB02" w14:textId="77777777" w:rsidR="009706BD" w:rsidRPr="00B35F78" w:rsidRDefault="009706BD" w:rsidP="00D124A2">
      <w:pPr>
        <w:pBdr>
          <w:bottom w:val="single" w:sz="6" w:space="1" w:color="auto"/>
        </w:pBd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ณ ห้องประชุมโรงแรมเมืองลิ</w:t>
      </w:r>
      <w:proofErr w:type="spellStart"/>
      <w:r w:rsidRPr="00B35F78">
        <w:rPr>
          <w:rFonts w:ascii="AngsanaUPC" w:hAnsi="AngsanaUPC" w:cs="AngsanaUPC"/>
          <w:b/>
          <w:bCs/>
          <w:sz w:val="32"/>
          <w:szCs w:val="32"/>
          <w:cs/>
        </w:rPr>
        <w:t>กอร์</w:t>
      </w:r>
      <w:proofErr w:type="spellEnd"/>
      <w:r w:rsidRPr="00B35F78">
        <w:rPr>
          <w:rFonts w:ascii="AngsanaUPC" w:hAnsi="AngsanaUPC" w:cs="AngsanaUPC"/>
          <w:b/>
          <w:bCs/>
          <w:sz w:val="32"/>
          <w:szCs w:val="32"/>
          <w:cs/>
        </w:rPr>
        <w:t xml:space="preserve"> อ</w:t>
      </w:r>
      <w:r w:rsidRPr="00B35F78">
        <w:rPr>
          <w:rFonts w:ascii="AngsanaUPC" w:hAnsi="AngsanaUPC" w:cs="AngsanaUPC"/>
          <w:b/>
          <w:bCs/>
          <w:sz w:val="32"/>
          <w:szCs w:val="32"/>
        </w:rPr>
        <w:t>.</w:t>
      </w:r>
      <w:r w:rsidRPr="00B35F78">
        <w:rPr>
          <w:rFonts w:ascii="AngsanaUPC" w:hAnsi="AngsanaUPC" w:cs="AngsanaUPC"/>
          <w:b/>
          <w:bCs/>
          <w:sz w:val="32"/>
          <w:szCs w:val="32"/>
          <w:cs/>
        </w:rPr>
        <w:t>เมือง จ.นครศรีธรรมราช</w:t>
      </w:r>
    </w:p>
    <w:p w14:paraId="65CF5BBE" w14:textId="77777777" w:rsidR="009706BD" w:rsidRPr="00B35F78" w:rsidRDefault="009706BD" w:rsidP="009706BD">
      <w:pPr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วันที่</w:t>
      </w:r>
      <w:r w:rsidRPr="00B35F78">
        <w:rPr>
          <w:rFonts w:ascii="AngsanaUPC" w:hAnsi="AngsanaUPC" w:cs="AngsanaUPC"/>
          <w:b/>
          <w:bCs/>
          <w:sz w:val="32"/>
          <w:szCs w:val="32"/>
        </w:rPr>
        <w:t xml:space="preserve"> 20 </w:t>
      </w: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สิงหาคม</w:t>
      </w:r>
      <w:r w:rsidRPr="00B35F78">
        <w:rPr>
          <w:rFonts w:ascii="AngsanaUPC" w:hAnsi="AngsanaUPC" w:cs="AngsanaUPC"/>
          <w:b/>
          <w:bCs/>
          <w:sz w:val="32"/>
          <w:szCs w:val="32"/>
        </w:rPr>
        <w:t xml:space="preserve"> 2563</w:t>
      </w:r>
    </w:p>
    <w:p w14:paraId="5EFF7711" w14:textId="77777777" w:rsidR="009706BD" w:rsidRPr="00B35F78" w:rsidRDefault="009706BD" w:rsidP="009706BD">
      <w:pPr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เวลา</w:t>
      </w:r>
    </w:p>
    <w:p w14:paraId="0987A85D" w14:textId="43BC84DD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08.00 – 09.00น.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ลงทะเบียน</w:t>
      </w:r>
    </w:p>
    <w:p w14:paraId="34529B74" w14:textId="452DEA7E" w:rsidR="009706BD" w:rsidRPr="00B35F78" w:rsidRDefault="00D124A2" w:rsidP="009706BD">
      <w:pPr>
        <w:ind w:left="2880" w:hanging="288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09.00 – 09.30น.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     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กล่าวต้อนรับ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โดยนายบุญลอย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เขียดนิล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แรงงานจังหวัดนครศรีธรรมราช</w:t>
      </w:r>
    </w:p>
    <w:p w14:paraId="6022764C" w14:textId="0D89AACF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  <w:t>พิธีเปิด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พ</w:t>
      </w:r>
      <w:r w:rsidRPr="00B35F78">
        <w:rPr>
          <w:rFonts w:ascii="AngsanaUPC" w:hAnsi="AngsanaUPC" w:cs="AngsanaUPC"/>
          <w:sz w:val="32"/>
          <w:szCs w:val="32"/>
        </w:rPr>
        <w:t>.</w:t>
      </w:r>
      <w:r w:rsidRPr="00B35F78">
        <w:rPr>
          <w:rFonts w:ascii="AngsanaUPC" w:hAnsi="AngsanaUPC" w:cs="AngsanaUPC"/>
          <w:sz w:val="32"/>
          <w:szCs w:val="32"/>
          <w:cs/>
        </w:rPr>
        <w:t>อ</w:t>
      </w:r>
      <w:r w:rsidRPr="00B35F78">
        <w:rPr>
          <w:rFonts w:ascii="AngsanaUPC" w:hAnsi="AngsanaUPC" w:cs="AngsanaUPC"/>
          <w:sz w:val="32"/>
          <w:szCs w:val="32"/>
        </w:rPr>
        <w:t>.</w:t>
      </w:r>
      <w:r w:rsidRPr="00B35F78">
        <w:rPr>
          <w:rFonts w:ascii="AngsanaUPC" w:hAnsi="AngsanaUPC" w:cs="AngsanaUPC"/>
          <w:sz w:val="32"/>
          <w:szCs w:val="32"/>
          <w:cs/>
        </w:rPr>
        <w:t>ภัทรชัย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แทนขำ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รองผู้อำนวยการกองกิจการพลเรือนฯ</w:t>
      </w:r>
    </w:p>
    <w:p w14:paraId="2521348D" w14:textId="756A822A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09.30 - 10.30น.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ชี้แจงแผนการดำเนินงานของเครือข่ายสื่อฯ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นายอานนท์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มีศรี</w:t>
      </w:r>
    </w:p>
    <w:p w14:paraId="05E9D121" w14:textId="77777777" w:rsidR="009706BD" w:rsidRPr="00B35F78" w:rsidRDefault="009706BD" w:rsidP="00D124A2">
      <w:pPr>
        <w:ind w:left="1440" w:firstLine="720"/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- </w:t>
      </w:r>
      <w:r w:rsidRPr="00B35F78">
        <w:rPr>
          <w:rFonts w:ascii="AngsanaUPC" w:hAnsi="AngsanaUPC" w:cs="AngsanaUPC"/>
          <w:sz w:val="32"/>
          <w:szCs w:val="32"/>
          <w:cs/>
        </w:rPr>
        <w:t>แนะนำเครือข่าย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ความคาดหวังจากผู้เข้าร่วม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B35F78">
        <w:rPr>
          <w:rFonts w:ascii="AngsanaUPC" w:hAnsi="AngsanaUPC" w:cs="AngsanaUPC"/>
          <w:sz w:val="32"/>
          <w:szCs w:val="32"/>
          <w:cs/>
        </w:rPr>
        <w:t>ว่าที่เรือเอกเฉลิมพล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บุญฉายา</w:t>
      </w:r>
      <w:proofErr w:type="gramEnd"/>
    </w:p>
    <w:p w14:paraId="76089289" w14:textId="709C6994" w:rsidR="009706BD" w:rsidRPr="00B35F78" w:rsidRDefault="00D124A2" w:rsidP="00D124A2">
      <w:pPr>
        <w:ind w:left="2127" w:hanging="2127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10.30 – 11.30น.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     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เสวนานำเข้าข้อมูลหัวข้อ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“</w:t>
      </w:r>
      <w:r w:rsidR="009706BD" w:rsidRPr="00B35F78">
        <w:rPr>
          <w:rFonts w:ascii="AngsanaUPC" w:hAnsi="AngsanaUPC" w:cs="AngsanaUPC"/>
          <w:sz w:val="32"/>
          <w:szCs w:val="32"/>
          <w:cs/>
        </w:rPr>
        <w:t>ความมั่นคงทางสุขภาวะทั้ง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</w:t>
      </w:r>
      <w:r w:rsidR="009706BD" w:rsidRPr="00B35F78">
        <w:rPr>
          <w:rFonts w:ascii="AngsanaUPC" w:hAnsi="AngsanaUPC" w:cs="AngsanaUPC"/>
          <w:sz w:val="32"/>
          <w:szCs w:val="32"/>
          <w:cs/>
        </w:rPr>
        <w:t>4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ด้าน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อาหาร สิ่งแวดล้อม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มนุษย์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สุขภาพ</w:t>
      </w:r>
      <w:r w:rsidR="009706BD" w:rsidRPr="00B35F78">
        <w:rPr>
          <w:rFonts w:ascii="AngsanaUPC" w:hAnsi="AngsanaUPC" w:cs="AngsanaUPC"/>
          <w:sz w:val="32"/>
          <w:szCs w:val="32"/>
        </w:rPr>
        <w:t xml:space="preserve"> </w:t>
      </w:r>
      <w:r w:rsidR="009706BD" w:rsidRPr="00B35F78">
        <w:rPr>
          <w:rFonts w:ascii="AngsanaUPC" w:hAnsi="AngsanaUPC" w:cs="AngsanaUPC"/>
          <w:sz w:val="32"/>
          <w:szCs w:val="32"/>
          <w:cs/>
        </w:rPr>
        <w:t>ใช้เป็นแนวทางการพัฒนาเป็นนโยบายสาธารณะและจะใช้พลังสื่อเพื่อการขับเคลื่อนได้อย่างไร</w:t>
      </w:r>
      <w:r w:rsidR="009706BD" w:rsidRPr="00B35F78">
        <w:rPr>
          <w:rFonts w:ascii="AngsanaUPC" w:hAnsi="AngsanaUPC" w:cs="AngsanaUPC"/>
          <w:sz w:val="32"/>
          <w:szCs w:val="32"/>
        </w:rPr>
        <w:t>”</w:t>
      </w:r>
      <w:r w:rsidR="009706BD" w:rsidRPr="00B35F78">
        <w:rPr>
          <w:rFonts w:ascii="AngsanaUPC" w:hAnsi="AngsanaUPC" w:cs="AngsanaUPC"/>
          <w:sz w:val="32"/>
          <w:szCs w:val="32"/>
          <w:cs/>
        </w:rPr>
        <w:tab/>
      </w:r>
      <w:r w:rsidR="009706BD" w:rsidRPr="00B35F78">
        <w:rPr>
          <w:rFonts w:ascii="AngsanaUPC" w:hAnsi="AngsanaUPC" w:cs="AngsanaUPC"/>
          <w:sz w:val="32"/>
          <w:szCs w:val="32"/>
          <w:cs/>
        </w:rPr>
        <w:tab/>
      </w:r>
    </w:p>
    <w:p w14:paraId="3B8B47CE" w14:textId="77777777" w:rsidR="00D124A2" w:rsidRDefault="00D124A2" w:rsidP="009706BD">
      <w:pPr>
        <w:ind w:left="2160" w:firstLine="720"/>
        <w:rPr>
          <w:rFonts w:ascii="AngsanaUPC" w:hAnsi="AngsanaUPC" w:cs="AngsanaUPC"/>
          <w:sz w:val="32"/>
          <w:szCs w:val="32"/>
        </w:rPr>
      </w:pPr>
    </w:p>
    <w:p w14:paraId="41EA90C6" w14:textId="77777777" w:rsidR="009706BD" w:rsidRPr="00B35F78" w:rsidRDefault="009706BD" w:rsidP="009706BD">
      <w:pPr>
        <w:ind w:left="2160" w:firstLine="720"/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lastRenderedPageBreak/>
        <w:t xml:space="preserve">ผู้ร่วมเสวนา ประกอบด้วย </w:t>
      </w:r>
    </w:p>
    <w:p w14:paraId="5EC0D145" w14:textId="77777777" w:rsidR="009706BD" w:rsidRPr="00B35F78" w:rsidRDefault="009706BD" w:rsidP="009706BD">
      <w:pPr>
        <w:pStyle w:val="a3"/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ดร</w:t>
      </w:r>
      <w:r w:rsidRPr="00B35F78">
        <w:rPr>
          <w:rFonts w:ascii="AngsanaUPC" w:hAnsi="AngsanaUPC" w:cs="AngsanaUPC"/>
          <w:sz w:val="32"/>
          <w:szCs w:val="32"/>
        </w:rPr>
        <w:t>.</w:t>
      </w:r>
      <w:r w:rsidRPr="00B35F78">
        <w:rPr>
          <w:rFonts w:ascii="AngsanaUPC" w:hAnsi="AngsanaUPC" w:cs="AngsanaUPC"/>
          <w:sz w:val="32"/>
          <w:szCs w:val="32"/>
          <w:cs/>
        </w:rPr>
        <w:t>ปรเมษฐ์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จินา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รองประธาน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B35F78">
        <w:rPr>
          <w:rFonts w:ascii="AngsanaUPC" w:hAnsi="AngsanaUPC" w:cs="AngsanaUPC"/>
          <w:sz w:val="32"/>
          <w:szCs w:val="32"/>
          <w:cs/>
        </w:rPr>
        <w:t>กขป</w:t>
      </w:r>
      <w:proofErr w:type="spellEnd"/>
      <w:r w:rsidRPr="00B35F78">
        <w:rPr>
          <w:rFonts w:ascii="AngsanaUPC" w:hAnsi="AngsanaUPC" w:cs="AngsanaUPC"/>
          <w:sz w:val="32"/>
          <w:szCs w:val="32"/>
        </w:rPr>
        <w:t>.</w:t>
      </w:r>
      <w:r w:rsidRPr="00B35F78">
        <w:rPr>
          <w:rFonts w:ascii="AngsanaUPC" w:hAnsi="AngsanaUPC" w:cs="AngsanaUPC"/>
          <w:sz w:val="32"/>
          <w:szCs w:val="32"/>
          <w:cs/>
        </w:rPr>
        <w:t>เขต</w:t>
      </w:r>
      <w:r w:rsidRPr="00B35F78">
        <w:rPr>
          <w:rFonts w:ascii="AngsanaUPC" w:hAnsi="AngsanaUPC" w:cs="AngsanaUPC"/>
          <w:sz w:val="32"/>
          <w:szCs w:val="32"/>
        </w:rPr>
        <w:t xml:space="preserve"> 11</w:t>
      </w:r>
    </w:p>
    <w:p w14:paraId="26294000" w14:textId="77777777" w:rsidR="009706BD" w:rsidRPr="00B35F78" w:rsidRDefault="009706BD" w:rsidP="009706BD">
      <w:pPr>
        <w:pStyle w:val="a3"/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นาย</w:t>
      </w:r>
      <w:proofErr w:type="spellStart"/>
      <w:r w:rsidRPr="00B35F78">
        <w:rPr>
          <w:rFonts w:ascii="AngsanaUPC" w:hAnsi="AngsanaUPC" w:cs="AngsanaUPC"/>
          <w:sz w:val="32"/>
          <w:szCs w:val="32"/>
          <w:cs/>
        </w:rPr>
        <w:t>เช</w:t>
      </w:r>
      <w:proofErr w:type="spellEnd"/>
      <w:r w:rsidRPr="00B35F78">
        <w:rPr>
          <w:rFonts w:ascii="AngsanaUPC" w:hAnsi="AngsanaUPC" w:cs="AngsanaUPC"/>
          <w:sz w:val="32"/>
          <w:szCs w:val="32"/>
          <w:cs/>
        </w:rPr>
        <w:t>ภาดร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จันทร์หอม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ผู้ประสานประเด็นความมั่นคงสิ่งแวดล้อม</w:t>
      </w:r>
    </w:p>
    <w:p w14:paraId="1789041D" w14:textId="77777777" w:rsidR="009706BD" w:rsidRPr="00B35F78" w:rsidRDefault="009706BD" w:rsidP="009706BD">
      <w:pPr>
        <w:pStyle w:val="a3"/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สวัสดิการและคุ้มครองแรงงาน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จ</w:t>
      </w:r>
      <w:r w:rsidRPr="00B35F78">
        <w:rPr>
          <w:rFonts w:ascii="AngsanaUPC" w:hAnsi="AngsanaUPC" w:cs="AngsanaUPC"/>
          <w:sz w:val="32"/>
          <w:szCs w:val="32"/>
        </w:rPr>
        <w:t>.</w:t>
      </w:r>
      <w:r w:rsidRPr="00B35F78">
        <w:rPr>
          <w:rFonts w:ascii="AngsanaUPC" w:hAnsi="AngsanaUPC" w:cs="AngsanaUPC"/>
          <w:sz w:val="32"/>
          <w:szCs w:val="32"/>
          <w:cs/>
        </w:rPr>
        <w:t>นครศรีธรรมราช</w:t>
      </w:r>
    </w:p>
    <w:p w14:paraId="7E6F8447" w14:textId="77777777" w:rsidR="009706BD" w:rsidRPr="00B35F78" w:rsidRDefault="009706BD" w:rsidP="009706BD">
      <w:pPr>
        <w:pStyle w:val="a3"/>
        <w:numPr>
          <w:ilvl w:val="0"/>
          <w:numId w:val="2"/>
        </w:num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นาย</w:t>
      </w:r>
      <w:proofErr w:type="spellStart"/>
      <w:r w:rsidRPr="00B35F78">
        <w:rPr>
          <w:rFonts w:ascii="AngsanaUPC" w:hAnsi="AngsanaUPC" w:cs="AngsanaUPC"/>
          <w:sz w:val="32"/>
          <w:szCs w:val="32"/>
          <w:cs/>
        </w:rPr>
        <w:t>วรวิชญ์</w:t>
      </w:r>
      <w:proofErr w:type="spellEnd"/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กฐินหอม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ประเด็นความมั่นคงทางอาหาร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</w:p>
    <w:p w14:paraId="17329D65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12.00 – 13.00น.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พักรับประทานอาหาร</w:t>
      </w:r>
    </w:p>
    <w:p w14:paraId="0BCCDA13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13.00 – 15.00น.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กระบวนการสื่อสารเพื่อการขับเคลื่อนนโยบายสาธารณะ โดยทีม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ลิ</w:t>
      </w:r>
      <w:proofErr w:type="spellStart"/>
      <w:r w:rsidRPr="00B35F78">
        <w:rPr>
          <w:rFonts w:ascii="AngsanaUPC" w:hAnsi="AngsanaUPC" w:cs="AngsanaUPC"/>
          <w:sz w:val="32"/>
          <w:szCs w:val="32"/>
          <w:cs/>
        </w:rPr>
        <w:t>กอร์</w:t>
      </w:r>
      <w:proofErr w:type="spellEnd"/>
      <w:r w:rsidRPr="00B35F78">
        <w:rPr>
          <w:rFonts w:ascii="AngsanaUPC" w:hAnsi="AngsanaUPC" w:cs="AngsanaUPC"/>
          <w:sz w:val="32"/>
          <w:szCs w:val="32"/>
          <w:cs/>
        </w:rPr>
        <w:t>มี</w:t>
      </w:r>
      <w:proofErr w:type="spellStart"/>
      <w:r w:rsidRPr="00B35F78">
        <w:rPr>
          <w:rFonts w:ascii="AngsanaUPC" w:hAnsi="AngsanaUPC" w:cs="AngsanaUPC"/>
          <w:sz w:val="32"/>
          <w:szCs w:val="32"/>
          <w:cs/>
        </w:rPr>
        <w:t>เดีย</w:t>
      </w:r>
      <w:proofErr w:type="spellEnd"/>
    </w:p>
    <w:p w14:paraId="4CD6CF16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</w:rPr>
        <w:t xml:space="preserve">- </w:t>
      </w:r>
      <w:r w:rsidRPr="00B35F78">
        <w:rPr>
          <w:rFonts w:ascii="AngsanaUPC" w:hAnsi="AngsanaUPC" w:cs="AngsanaUPC"/>
          <w:sz w:val="32"/>
          <w:szCs w:val="32"/>
          <w:cs/>
        </w:rPr>
        <w:t>รู้เท่าทันสื่อออนไลน์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จริยธรรม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กฎหมายที่เกี่ยวข้อง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B35F78">
        <w:rPr>
          <w:rFonts w:ascii="AngsanaUPC" w:hAnsi="AngsanaUPC" w:cs="AngsanaUPC"/>
          <w:sz w:val="32"/>
          <w:szCs w:val="32"/>
          <w:cs/>
        </w:rPr>
        <w:t>อานนท์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มีศรี</w:t>
      </w:r>
      <w:proofErr w:type="gramEnd"/>
    </w:p>
    <w:p w14:paraId="67D36411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</w:rPr>
        <w:t xml:space="preserve">- </w:t>
      </w:r>
      <w:r w:rsidRPr="00B35F78">
        <w:rPr>
          <w:rFonts w:ascii="AngsanaUPC" w:hAnsi="AngsanaUPC" w:cs="AngsanaUPC"/>
          <w:sz w:val="32"/>
          <w:szCs w:val="32"/>
          <w:cs/>
        </w:rPr>
        <w:t>การเขียนข่าวอย่างง่าย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บก</w:t>
      </w:r>
      <w:r w:rsidRPr="00B35F78">
        <w:rPr>
          <w:rFonts w:ascii="AngsanaUPC" w:hAnsi="AngsanaUPC" w:cs="AngsanaUPC"/>
          <w:sz w:val="32"/>
          <w:szCs w:val="32"/>
        </w:rPr>
        <w:t>.</w:t>
      </w:r>
      <w:r w:rsidRPr="00B35F78">
        <w:rPr>
          <w:rFonts w:ascii="AngsanaUPC" w:hAnsi="AngsanaUPC" w:cs="AngsanaUPC"/>
          <w:sz w:val="32"/>
          <w:szCs w:val="32"/>
          <w:cs/>
        </w:rPr>
        <w:t>หมากสุก</w:t>
      </w:r>
    </w:p>
    <w:p w14:paraId="33B2E1A7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</w:rPr>
        <w:t xml:space="preserve">- </w:t>
      </w:r>
      <w:r w:rsidRPr="00B35F78">
        <w:rPr>
          <w:rFonts w:ascii="AngsanaUPC" w:hAnsi="AngsanaUPC" w:cs="AngsanaUPC"/>
          <w:sz w:val="32"/>
          <w:szCs w:val="32"/>
          <w:cs/>
        </w:rPr>
        <w:t>การใช้ช่องทาง</w:t>
      </w:r>
      <w:r w:rsidRPr="00B35F78">
        <w:rPr>
          <w:rFonts w:ascii="AngsanaUPC" w:hAnsi="AngsanaUPC" w:cs="AngsanaUPC"/>
          <w:sz w:val="32"/>
          <w:szCs w:val="32"/>
        </w:rPr>
        <w:t xml:space="preserve"> CANVA </w:t>
      </w:r>
      <w:r w:rsidRPr="00B35F78">
        <w:rPr>
          <w:rFonts w:ascii="AngsanaUPC" w:hAnsi="AngsanaUPC" w:cs="AngsanaUPC"/>
          <w:sz w:val="32"/>
          <w:szCs w:val="32"/>
          <w:cs/>
        </w:rPr>
        <w:t>โดยทีมลิ</w:t>
      </w:r>
      <w:proofErr w:type="spellStart"/>
      <w:r w:rsidRPr="00B35F78">
        <w:rPr>
          <w:rFonts w:ascii="AngsanaUPC" w:hAnsi="AngsanaUPC" w:cs="AngsanaUPC"/>
          <w:sz w:val="32"/>
          <w:szCs w:val="32"/>
          <w:cs/>
        </w:rPr>
        <w:t>กอร์</w:t>
      </w:r>
      <w:proofErr w:type="spellEnd"/>
      <w:r w:rsidRPr="00B35F78">
        <w:rPr>
          <w:rFonts w:ascii="AngsanaUPC" w:hAnsi="AngsanaUPC" w:cs="AngsanaUPC"/>
          <w:sz w:val="32"/>
          <w:szCs w:val="32"/>
          <w:cs/>
        </w:rPr>
        <w:t>มี</w:t>
      </w:r>
      <w:proofErr w:type="spellStart"/>
      <w:r w:rsidRPr="00B35F78">
        <w:rPr>
          <w:rFonts w:ascii="AngsanaUPC" w:hAnsi="AngsanaUPC" w:cs="AngsanaUPC"/>
          <w:sz w:val="32"/>
          <w:szCs w:val="32"/>
          <w:cs/>
        </w:rPr>
        <w:t>เดีย</w:t>
      </w:r>
      <w:proofErr w:type="spellEnd"/>
    </w:p>
    <w:p w14:paraId="708798B5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</w:rPr>
        <w:t xml:space="preserve">- </w:t>
      </w:r>
      <w:r w:rsidRPr="00B35F78">
        <w:rPr>
          <w:rFonts w:ascii="AngsanaUPC" w:hAnsi="AngsanaUPC" w:cs="AngsanaUPC"/>
          <w:sz w:val="32"/>
          <w:szCs w:val="32"/>
          <w:cs/>
        </w:rPr>
        <w:t>การใช้ช่องทางการประชุม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ออนไลน์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ผ่านระบบ</w:t>
      </w:r>
      <w:r w:rsidRPr="00B35F78">
        <w:rPr>
          <w:rFonts w:ascii="AngsanaUPC" w:hAnsi="AngsanaUPC" w:cs="AngsanaUPC"/>
          <w:sz w:val="32"/>
          <w:szCs w:val="32"/>
        </w:rPr>
        <w:t xml:space="preserve"> ZOOM </w:t>
      </w:r>
      <w:proofErr w:type="gramStart"/>
      <w:r w:rsidRPr="00B35F78">
        <w:rPr>
          <w:rFonts w:ascii="AngsanaUPC" w:hAnsi="AngsanaUPC" w:cs="AngsanaUPC"/>
          <w:sz w:val="32"/>
          <w:szCs w:val="32"/>
          <w:cs/>
        </w:rPr>
        <w:t>โดยอานนท์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มีศรี</w:t>
      </w:r>
      <w:proofErr w:type="gramEnd"/>
    </w:p>
    <w:p w14:paraId="1CFA5E2E" w14:textId="77777777" w:rsidR="009706BD" w:rsidRPr="00B35F78" w:rsidRDefault="009706BD" w:rsidP="009706BD">
      <w:pPr>
        <w:ind w:left="2160" w:firstLine="720"/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กิจกรรม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ว่าที่เรือเอกเฉลิมพล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บุญฉายา</w:t>
      </w:r>
    </w:p>
    <w:p w14:paraId="4BFBB917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15.00 – 16.00น.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ฝึกปฏิบัติ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ให้โจทย์เพื่อการฝึกเขียน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เล่าเรื่องกับประเด็นของตนเอง</w:t>
      </w:r>
    </w:p>
    <w:p w14:paraId="12F891E8" w14:textId="77777777" w:rsidR="009706BD" w:rsidRPr="00B35F78" w:rsidRDefault="009706BD" w:rsidP="009706BD">
      <w:pPr>
        <w:ind w:left="2160" w:firstLine="720"/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สรุปเนื้อหา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โดยว่าที่เรือเอกเฉลิมพล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บุญฉายา</w:t>
      </w:r>
    </w:p>
    <w:p w14:paraId="1FF824C0" w14:textId="694E792F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18</w:t>
      </w:r>
      <w:r w:rsidRPr="00B35F78">
        <w:rPr>
          <w:rFonts w:ascii="AngsanaUPC" w:hAnsi="AngsanaUPC" w:cs="AngsanaUPC"/>
          <w:sz w:val="32"/>
          <w:szCs w:val="32"/>
        </w:rPr>
        <w:t>.00</w:t>
      </w:r>
      <w:r w:rsidRPr="00B35F78">
        <w:rPr>
          <w:rFonts w:ascii="AngsanaUPC" w:hAnsi="AngsanaUPC" w:cs="AngsanaUPC"/>
          <w:sz w:val="32"/>
          <w:szCs w:val="32"/>
          <w:cs/>
        </w:rPr>
        <w:t>น</w:t>
      </w:r>
      <w:r w:rsidRPr="00B35F78">
        <w:rPr>
          <w:rFonts w:ascii="AngsanaUPC" w:hAnsi="AngsanaUPC" w:cs="AngsanaUPC"/>
          <w:sz w:val="32"/>
          <w:szCs w:val="32"/>
        </w:rPr>
        <w:t xml:space="preserve">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รับประทานอาหารเย็น</w:t>
      </w:r>
    </w:p>
    <w:p w14:paraId="0DA6AECC" w14:textId="77777777" w:rsidR="009706BD" w:rsidRPr="00B35F78" w:rsidRDefault="009706BD" w:rsidP="009706BD">
      <w:pPr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วันที่</w:t>
      </w:r>
      <w:r w:rsidRPr="00B35F78">
        <w:rPr>
          <w:rFonts w:ascii="AngsanaUPC" w:hAnsi="AngsanaUPC" w:cs="AngsanaUPC"/>
          <w:b/>
          <w:bCs/>
          <w:sz w:val="32"/>
          <w:szCs w:val="32"/>
        </w:rPr>
        <w:t xml:space="preserve"> 21 </w:t>
      </w:r>
      <w:r w:rsidRPr="00B35F78">
        <w:rPr>
          <w:rFonts w:ascii="AngsanaUPC" w:hAnsi="AngsanaUPC" w:cs="AngsanaUPC"/>
          <w:b/>
          <w:bCs/>
          <w:sz w:val="32"/>
          <w:szCs w:val="32"/>
          <w:cs/>
        </w:rPr>
        <w:t>สิงหาคม</w:t>
      </w:r>
      <w:r w:rsidRPr="00B35F78">
        <w:rPr>
          <w:rFonts w:ascii="AngsanaUPC" w:hAnsi="AngsanaUPC" w:cs="AngsanaUPC"/>
          <w:b/>
          <w:bCs/>
          <w:sz w:val="32"/>
          <w:szCs w:val="32"/>
        </w:rPr>
        <w:t xml:space="preserve"> 2563</w:t>
      </w:r>
    </w:p>
    <w:p w14:paraId="4E8C81CE" w14:textId="77777777" w:rsidR="009706BD" w:rsidRPr="00B35F78" w:rsidRDefault="009706BD" w:rsidP="009706BD">
      <w:pPr>
        <w:rPr>
          <w:rFonts w:ascii="AngsanaUPC" w:hAnsi="AngsanaUPC" w:cs="AngsanaUPC"/>
          <w:b/>
          <w:bCs/>
          <w:sz w:val="32"/>
          <w:szCs w:val="32"/>
        </w:rPr>
      </w:pPr>
      <w:r w:rsidRPr="00B35F78">
        <w:rPr>
          <w:rFonts w:ascii="AngsanaUPC" w:hAnsi="AngsanaUPC" w:cs="AngsanaUPC"/>
          <w:b/>
          <w:bCs/>
          <w:sz w:val="32"/>
          <w:szCs w:val="32"/>
          <w:cs/>
        </w:rPr>
        <w:t>เวลา</w:t>
      </w:r>
    </w:p>
    <w:p w14:paraId="7F5C906D" w14:textId="72A44F69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B35F78">
        <w:rPr>
          <w:rFonts w:ascii="AngsanaUPC" w:hAnsi="AngsanaUPC" w:cs="AngsanaUPC"/>
          <w:sz w:val="32"/>
          <w:szCs w:val="32"/>
        </w:rPr>
        <w:t>08.30 -09.00</w:t>
      </w:r>
      <w:r w:rsidRPr="00B35F78">
        <w:rPr>
          <w:rFonts w:ascii="AngsanaUPC" w:hAnsi="AngsanaUPC" w:cs="AngsanaUPC"/>
          <w:sz w:val="32"/>
          <w:szCs w:val="32"/>
          <w:cs/>
        </w:rPr>
        <w:t>น</w:t>
      </w:r>
      <w:r w:rsidRPr="00B35F78">
        <w:rPr>
          <w:rFonts w:ascii="AngsanaUPC" w:hAnsi="AngsanaUPC" w:cs="AngsanaUPC"/>
          <w:sz w:val="32"/>
          <w:szCs w:val="32"/>
        </w:rPr>
        <w:t>.</w:t>
      </w:r>
      <w:proofErr w:type="gramEnd"/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ทบทวนเนื้อหา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โดยว่าที่เรือเอกเฉลิมพล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บุญฉายา</w:t>
      </w:r>
    </w:p>
    <w:p w14:paraId="1D1DA893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09</w:t>
      </w:r>
      <w:r w:rsidRPr="00B35F78">
        <w:rPr>
          <w:rFonts w:ascii="AngsanaUPC" w:hAnsi="AngsanaUPC" w:cs="AngsanaUPC"/>
          <w:sz w:val="32"/>
          <w:szCs w:val="32"/>
        </w:rPr>
        <w:t>.00 – 10.00</w:t>
      </w:r>
      <w:r w:rsidRPr="00B35F78">
        <w:rPr>
          <w:rFonts w:ascii="AngsanaUPC" w:hAnsi="AngsanaUPC" w:cs="AngsanaUPC"/>
          <w:sz w:val="32"/>
          <w:szCs w:val="32"/>
          <w:cs/>
        </w:rPr>
        <w:t>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ฝึกปฏิบัติการ</w:t>
      </w:r>
      <w:r w:rsidRPr="00B35F78">
        <w:rPr>
          <w:rFonts w:ascii="AngsanaUPC" w:hAnsi="AngsanaUPC" w:cs="AngsanaUPC"/>
          <w:sz w:val="32"/>
          <w:szCs w:val="32"/>
        </w:rPr>
        <w:t>(</w:t>
      </w:r>
      <w:r w:rsidRPr="00B35F78">
        <w:rPr>
          <w:rFonts w:ascii="AngsanaUPC" w:hAnsi="AngsanaUPC" w:cs="AngsanaUPC"/>
          <w:sz w:val="32"/>
          <w:szCs w:val="32"/>
          <w:cs/>
        </w:rPr>
        <w:t>ต่อ</w:t>
      </w:r>
      <w:r w:rsidRPr="00B35F78">
        <w:rPr>
          <w:rFonts w:ascii="AngsanaUPC" w:hAnsi="AngsanaUPC" w:cs="AngsanaUPC"/>
          <w:sz w:val="32"/>
          <w:szCs w:val="32"/>
        </w:rPr>
        <w:t>)</w:t>
      </w:r>
    </w:p>
    <w:p w14:paraId="15D8D65D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10</w:t>
      </w:r>
      <w:r w:rsidRPr="00B35F78">
        <w:rPr>
          <w:rFonts w:ascii="AngsanaUPC" w:hAnsi="AngsanaUPC" w:cs="AngsanaUPC"/>
          <w:sz w:val="32"/>
          <w:szCs w:val="32"/>
        </w:rPr>
        <w:t>.00 – 11.00</w:t>
      </w:r>
      <w:r w:rsidRPr="00B35F78">
        <w:rPr>
          <w:rFonts w:ascii="AngsanaUPC" w:hAnsi="AngsanaUPC" w:cs="AngsanaUPC"/>
          <w:sz w:val="32"/>
          <w:szCs w:val="32"/>
          <w:cs/>
        </w:rPr>
        <w:t>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นำเสนอผ่านระบบ</w:t>
      </w:r>
      <w:r w:rsidRPr="00B35F78">
        <w:rPr>
          <w:rFonts w:ascii="AngsanaUPC" w:hAnsi="AngsanaUPC" w:cs="AngsanaUPC"/>
          <w:sz w:val="32"/>
          <w:szCs w:val="32"/>
        </w:rPr>
        <w:t xml:space="preserve"> C-Site Report </w:t>
      </w:r>
      <w:r w:rsidRPr="00B35F78">
        <w:rPr>
          <w:rFonts w:ascii="AngsanaUPC" w:hAnsi="AngsanaUPC" w:cs="AngsanaUPC"/>
          <w:sz w:val="32"/>
          <w:szCs w:val="32"/>
          <w:cs/>
        </w:rPr>
        <w:t>โดย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B35F78">
        <w:rPr>
          <w:rFonts w:ascii="AngsanaUPC" w:hAnsi="AngsanaUPC" w:cs="AngsanaUPC"/>
          <w:sz w:val="32"/>
          <w:szCs w:val="32"/>
          <w:cs/>
        </w:rPr>
        <w:t>พงษ์พัฒน์</w:t>
      </w:r>
      <w:proofErr w:type="spellEnd"/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ด่านอุดม</w:t>
      </w:r>
    </w:p>
    <w:p w14:paraId="3AA461C9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11</w:t>
      </w:r>
      <w:r w:rsidRPr="00B35F78">
        <w:rPr>
          <w:rFonts w:ascii="AngsanaUPC" w:hAnsi="AngsanaUPC" w:cs="AngsanaUPC"/>
          <w:sz w:val="32"/>
          <w:szCs w:val="32"/>
        </w:rPr>
        <w:t>.00 – 12.00</w:t>
      </w:r>
      <w:r w:rsidRPr="00B35F78">
        <w:rPr>
          <w:rFonts w:ascii="AngsanaUPC" w:hAnsi="AngsanaUPC" w:cs="AngsanaUPC"/>
          <w:sz w:val="32"/>
          <w:szCs w:val="32"/>
          <w:cs/>
        </w:rPr>
        <w:t>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นำเสนอผลงาน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งานบุคคล</w:t>
      </w:r>
    </w:p>
    <w:p w14:paraId="4F48381B" w14:textId="65E81E1E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lastRenderedPageBreak/>
        <w:t>12</w:t>
      </w:r>
      <w:r w:rsidRPr="00B35F78">
        <w:rPr>
          <w:rFonts w:ascii="AngsanaUPC" w:hAnsi="AngsanaUPC" w:cs="AngsanaUPC"/>
          <w:sz w:val="32"/>
          <w:szCs w:val="32"/>
        </w:rPr>
        <w:t>.00 -</w:t>
      </w:r>
      <w:r w:rsidRPr="00B35F78">
        <w:rPr>
          <w:rFonts w:ascii="AngsanaUPC" w:hAnsi="AngsanaUPC" w:cs="AngsanaUPC"/>
          <w:sz w:val="32"/>
          <w:szCs w:val="32"/>
          <w:cs/>
        </w:rPr>
        <w:t xml:space="preserve"> </w:t>
      </w:r>
      <w:r w:rsidRPr="00B35F78">
        <w:rPr>
          <w:rFonts w:ascii="AngsanaUPC" w:hAnsi="AngsanaUPC" w:cs="AngsanaUPC"/>
          <w:sz w:val="32"/>
          <w:szCs w:val="32"/>
        </w:rPr>
        <w:t>13.00</w:t>
      </w:r>
      <w:r w:rsidRPr="00B35F78">
        <w:rPr>
          <w:rFonts w:ascii="AngsanaUPC" w:hAnsi="AngsanaUPC" w:cs="AngsanaUPC"/>
          <w:sz w:val="32"/>
          <w:szCs w:val="32"/>
          <w:cs/>
        </w:rPr>
        <w:t>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="00D92C99" w:rsidRPr="00B35F78">
        <w:rPr>
          <w:rFonts w:ascii="AngsanaUPC" w:hAnsi="AngsanaUPC" w:cs="AngsanaUPC"/>
          <w:sz w:val="32"/>
          <w:szCs w:val="32"/>
          <w:cs/>
        </w:rPr>
        <w:tab/>
      </w:r>
      <w:r w:rsidR="00F11028">
        <w:rPr>
          <w:rFonts w:ascii="AngsanaUPC" w:hAnsi="AngsanaUPC" w:cs="AngsanaUPC"/>
          <w:sz w:val="32"/>
          <w:szCs w:val="32"/>
          <w:cs/>
        </w:rPr>
        <w:t>พักรับประทานอาหาร</w:t>
      </w:r>
      <w:r w:rsidR="00F11028">
        <w:rPr>
          <w:rFonts w:ascii="AngsanaUPC" w:hAnsi="AngsanaUPC" w:cs="AngsanaUPC" w:hint="cs"/>
          <w:sz w:val="32"/>
          <w:szCs w:val="32"/>
          <w:cs/>
        </w:rPr>
        <w:t>ก</w:t>
      </w:r>
      <w:bookmarkStart w:id="2" w:name="_GoBack"/>
      <w:bookmarkEnd w:id="2"/>
      <w:r w:rsidRPr="00B35F78">
        <w:rPr>
          <w:rFonts w:ascii="AngsanaUPC" w:hAnsi="AngsanaUPC" w:cs="AngsanaUPC"/>
          <w:sz w:val="32"/>
          <w:szCs w:val="32"/>
          <w:cs/>
        </w:rPr>
        <w:t>ลางวัน</w:t>
      </w:r>
    </w:p>
    <w:p w14:paraId="209D46B7" w14:textId="6A57F53F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13</w:t>
      </w:r>
      <w:r w:rsidRPr="00B35F78">
        <w:rPr>
          <w:rFonts w:ascii="AngsanaUPC" w:hAnsi="AngsanaUPC" w:cs="AngsanaUPC"/>
          <w:sz w:val="32"/>
          <w:szCs w:val="32"/>
        </w:rPr>
        <w:t xml:space="preserve">.00-14.00 </w:t>
      </w:r>
      <w:r w:rsidRPr="00B35F78">
        <w:rPr>
          <w:rFonts w:ascii="AngsanaUPC" w:hAnsi="AngsanaUPC" w:cs="AngsanaUPC"/>
          <w:sz w:val="32"/>
          <w:szCs w:val="32"/>
          <w:cs/>
        </w:rPr>
        <w:t>น.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="00D92C99"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>ฝึกปฏิบัติงานกลุ่ม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เขียนข่าวโดยใช้</w:t>
      </w:r>
      <w:r w:rsidRPr="00B35F78">
        <w:rPr>
          <w:rFonts w:ascii="AngsanaUPC" w:hAnsi="AngsanaUPC" w:cs="AngsanaUPC"/>
          <w:sz w:val="32"/>
          <w:szCs w:val="32"/>
        </w:rPr>
        <w:t xml:space="preserve"> CANVA</w:t>
      </w:r>
    </w:p>
    <w:p w14:paraId="4CAEAB54" w14:textId="4B685970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="00D92C99"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>- นำเสนองานกลุ่ม</w:t>
      </w:r>
    </w:p>
    <w:p w14:paraId="63EF8EFA" w14:textId="7D3BF892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="00D92C99"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>- นำผลงานลงช่องทางการสื่อสาร</w:t>
      </w:r>
    </w:p>
    <w:p w14:paraId="784D0860" w14:textId="77777777" w:rsidR="009706BD" w:rsidRPr="00B35F78" w:rsidRDefault="009706BD" w:rsidP="009706BD">
      <w:pPr>
        <w:ind w:left="2160" w:firstLine="720"/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- เฟสสมาคมสื่อชุมชนภาคใต้นครศรีธรรมราช</w:t>
      </w:r>
    </w:p>
    <w:p w14:paraId="3E4738DF" w14:textId="00BC05E9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="00D92C99"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</w:rPr>
        <w:t>- C-Site</w:t>
      </w:r>
    </w:p>
    <w:p w14:paraId="4D5D8F5D" w14:textId="380C878B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="00D92C99"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>สรุปการดำเนินกิจกรรม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โดย</w:t>
      </w:r>
      <w:r w:rsidRPr="00B35F78">
        <w:rPr>
          <w:rFonts w:ascii="AngsanaUPC" w:hAnsi="AngsanaUPC" w:cs="AngsanaUPC"/>
          <w:sz w:val="32"/>
          <w:szCs w:val="32"/>
        </w:rPr>
        <w:t xml:space="preserve"> </w:t>
      </w:r>
      <w:r w:rsidRPr="00B35F78">
        <w:rPr>
          <w:rFonts w:ascii="AngsanaUPC" w:hAnsi="AngsanaUPC" w:cs="AngsanaUPC"/>
          <w:sz w:val="32"/>
          <w:szCs w:val="32"/>
          <w:cs/>
        </w:rPr>
        <w:t>ว่าที่เรือเอกเฉลิมพล</w:t>
      </w:r>
      <w:r w:rsidRPr="00B35F78">
        <w:rPr>
          <w:rFonts w:ascii="AngsanaUPC" w:hAnsi="AngsanaUPC" w:cs="AngsanaUPC"/>
          <w:sz w:val="32"/>
          <w:szCs w:val="32"/>
        </w:rPr>
        <w:t xml:space="preserve">  </w:t>
      </w:r>
      <w:r w:rsidRPr="00B35F78">
        <w:rPr>
          <w:rFonts w:ascii="AngsanaUPC" w:hAnsi="AngsanaUPC" w:cs="AngsanaUPC"/>
          <w:sz w:val="32"/>
          <w:szCs w:val="32"/>
          <w:cs/>
        </w:rPr>
        <w:t>บุญฉายา</w:t>
      </w:r>
    </w:p>
    <w:p w14:paraId="1951C026" w14:textId="77777777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  <w:cs/>
        </w:rPr>
        <w:t>15</w:t>
      </w:r>
      <w:r w:rsidRPr="00B35F78">
        <w:rPr>
          <w:rFonts w:ascii="AngsanaUPC" w:hAnsi="AngsanaUPC" w:cs="AngsanaUPC"/>
          <w:sz w:val="32"/>
          <w:szCs w:val="32"/>
        </w:rPr>
        <w:t>.00 -16.00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  <w:t>มอบเกียรติบัตร</w:t>
      </w:r>
    </w:p>
    <w:p w14:paraId="4305A441" w14:textId="4C41C003" w:rsidR="009706BD" w:rsidRPr="00B35F78" w:rsidRDefault="009706BD" w:rsidP="009706BD">
      <w:pPr>
        <w:rPr>
          <w:rFonts w:ascii="AngsanaUPC" w:hAnsi="AngsanaUPC" w:cs="AngsanaUPC"/>
          <w:sz w:val="32"/>
          <w:szCs w:val="32"/>
        </w:rPr>
      </w:pPr>
      <w:r w:rsidRPr="00B35F78">
        <w:rPr>
          <w:rFonts w:ascii="AngsanaUPC" w:hAnsi="AngsanaUPC" w:cs="AngsanaUPC"/>
          <w:sz w:val="32"/>
          <w:szCs w:val="32"/>
        </w:rPr>
        <w:t xml:space="preserve">                         </w:t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ab/>
      </w:r>
      <w:r w:rsidR="00D124A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124A2">
        <w:rPr>
          <w:rFonts w:ascii="AngsanaUPC" w:hAnsi="AngsanaUPC" w:cs="AngsanaUPC" w:hint="cs"/>
          <w:sz w:val="32"/>
          <w:szCs w:val="32"/>
          <w:cs/>
        </w:rPr>
        <w:tab/>
      </w:r>
      <w:r w:rsidRPr="00B35F78">
        <w:rPr>
          <w:rFonts w:ascii="AngsanaUPC" w:hAnsi="AngsanaUPC" w:cs="AngsanaUPC"/>
          <w:sz w:val="32"/>
          <w:szCs w:val="32"/>
          <w:cs/>
        </w:rPr>
        <w:t>พิธีปิด</w:t>
      </w:r>
    </w:p>
    <w:p w14:paraId="74135DBB" w14:textId="11701999" w:rsidR="009706BD" w:rsidRPr="00B35F78" w:rsidRDefault="009706BD" w:rsidP="00D124A2">
      <w:pPr>
        <w:jc w:val="center"/>
        <w:rPr>
          <w:rFonts w:ascii="AngsanaUPC" w:hAnsi="AngsanaUPC" w:cs="AngsanaUPC"/>
          <w:sz w:val="32"/>
          <w:szCs w:val="32"/>
          <w:cs/>
        </w:rPr>
      </w:pPr>
      <w:r w:rsidRPr="00B35F78">
        <w:rPr>
          <w:rFonts w:ascii="AngsanaUPC" w:hAnsi="AngsanaUPC" w:cs="AngsanaUPC"/>
          <w:sz w:val="32"/>
          <w:szCs w:val="32"/>
          <w:cs/>
        </w:rPr>
        <w:t>-----------------------------------------------------------------------------------</w:t>
      </w:r>
    </w:p>
    <w:sectPr w:rsidR="009706BD" w:rsidRPr="00B35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266D"/>
    <w:multiLevelType w:val="hybridMultilevel"/>
    <w:tmpl w:val="89CE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82570"/>
    <w:multiLevelType w:val="hybridMultilevel"/>
    <w:tmpl w:val="5344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46D9"/>
    <w:multiLevelType w:val="hybridMultilevel"/>
    <w:tmpl w:val="6336A8B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F21745F"/>
    <w:multiLevelType w:val="hybridMultilevel"/>
    <w:tmpl w:val="9BCC854A"/>
    <w:lvl w:ilvl="0" w:tplc="15884AA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2"/>
    <w:rsid w:val="00036DD0"/>
    <w:rsid w:val="00063522"/>
    <w:rsid w:val="001A36D7"/>
    <w:rsid w:val="001B2FB9"/>
    <w:rsid w:val="001B56CD"/>
    <w:rsid w:val="001E3218"/>
    <w:rsid w:val="00240306"/>
    <w:rsid w:val="00274286"/>
    <w:rsid w:val="002D3D86"/>
    <w:rsid w:val="003049E6"/>
    <w:rsid w:val="0033100A"/>
    <w:rsid w:val="00333B90"/>
    <w:rsid w:val="00347C42"/>
    <w:rsid w:val="00387F08"/>
    <w:rsid w:val="003A5515"/>
    <w:rsid w:val="003D3D1B"/>
    <w:rsid w:val="003D779C"/>
    <w:rsid w:val="00406281"/>
    <w:rsid w:val="004B3DF5"/>
    <w:rsid w:val="004D750A"/>
    <w:rsid w:val="0056232B"/>
    <w:rsid w:val="00577BBD"/>
    <w:rsid w:val="005B1704"/>
    <w:rsid w:val="0060168B"/>
    <w:rsid w:val="006D2D74"/>
    <w:rsid w:val="006D5BE1"/>
    <w:rsid w:val="00745D46"/>
    <w:rsid w:val="00764FC2"/>
    <w:rsid w:val="00795564"/>
    <w:rsid w:val="00882028"/>
    <w:rsid w:val="008B6402"/>
    <w:rsid w:val="009706BD"/>
    <w:rsid w:val="009909CD"/>
    <w:rsid w:val="009A3587"/>
    <w:rsid w:val="009A5EA1"/>
    <w:rsid w:val="009B5792"/>
    <w:rsid w:val="009E4FDB"/>
    <w:rsid w:val="00AB04B0"/>
    <w:rsid w:val="00B02805"/>
    <w:rsid w:val="00B35F78"/>
    <w:rsid w:val="00B748AD"/>
    <w:rsid w:val="00BB0511"/>
    <w:rsid w:val="00C9327D"/>
    <w:rsid w:val="00CD3531"/>
    <w:rsid w:val="00D124A2"/>
    <w:rsid w:val="00D92C99"/>
    <w:rsid w:val="00DD7A21"/>
    <w:rsid w:val="00E725DF"/>
    <w:rsid w:val="00E84C22"/>
    <w:rsid w:val="00EE21E0"/>
    <w:rsid w:val="00F04837"/>
    <w:rsid w:val="00F05BCD"/>
    <w:rsid w:val="00F06E14"/>
    <w:rsid w:val="00F11028"/>
    <w:rsid w:val="00F46F6F"/>
    <w:rsid w:val="00F80201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C2"/>
    <w:pPr>
      <w:ind w:left="720"/>
      <w:contextualSpacing/>
    </w:pPr>
  </w:style>
  <w:style w:type="table" w:styleId="a4">
    <w:name w:val="Table Grid"/>
    <w:basedOn w:val="a1"/>
    <w:uiPriority w:val="39"/>
    <w:rsid w:val="004B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C2"/>
    <w:pPr>
      <w:ind w:left="720"/>
      <w:contextualSpacing/>
    </w:pPr>
  </w:style>
  <w:style w:type="table" w:styleId="a4">
    <w:name w:val="Table Grid"/>
    <w:basedOn w:val="a1"/>
    <w:uiPriority w:val="39"/>
    <w:rsid w:val="004B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 3</dc:creator>
  <cp:lastModifiedBy>Lenovo</cp:lastModifiedBy>
  <cp:revision>5</cp:revision>
  <cp:lastPrinted>2020-09-19T07:00:00Z</cp:lastPrinted>
  <dcterms:created xsi:type="dcterms:W3CDTF">2020-09-18T06:01:00Z</dcterms:created>
  <dcterms:modified xsi:type="dcterms:W3CDTF">2020-10-20T04:35:00Z</dcterms:modified>
</cp:coreProperties>
</file>